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22C" w:rsidRPr="00241262" w:rsidRDefault="001F222C" w:rsidP="00DC66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241262">
        <w:rPr>
          <w:rFonts w:ascii="Times New Roman" w:hAnsi="Times New Roman"/>
          <w:sz w:val="24"/>
          <w:szCs w:val="20"/>
        </w:rPr>
        <w:t>Приложение № 1</w:t>
      </w:r>
      <w:r w:rsidR="002D75C8">
        <w:rPr>
          <w:rFonts w:ascii="Times New Roman" w:hAnsi="Times New Roman"/>
          <w:sz w:val="24"/>
          <w:szCs w:val="20"/>
        </w:rPr>
        <w:t>2</w:t>
      </w:r>
    </w:p>
    <w:p w:rsidR="00DC669A" w:rsidRPr="00C24302" w:rsidRDefault="00530DE9" w:rsidP="00FA644C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C24302">
        <w:rPr>
          <w:rFonts w:ascii="Times New Roman" w:hAnsi="Times New Roman"/>
          <w:sz w:val="24"/>
          <w:szCs w:val="20"/>
        </w:rPr>
        <w:t>к Типо</w:t>
      </w:r>
      <w:r w:rsidR="00FA644C">
        <w:rPr>
          <w:rFonts w:ascii="Times New Roman" w:hAnsi="Times New Roman"/>
          <w:sz w:val="24"/>
          <w:szCs w:val="20"/>
        </w:rPr>
        <w:t xml:space="preserve">вой форме соглашения </w:t>
      </w:r>
      <w:r w:rsidR="0084642D">
        <w:rPr>
          <w:rFonts w:ascii="Times New Roman" w:hAnsi="Times New Roman"/>
          <w:sz w:val="24"/>
          <w:szCs w:val="20"/>
        </w:rPr>
        <w:t xml:space="preserve">(договора) </w:t>
      </w:r>
      <w:r w:rsidRPr="00C24302">
        <w:rPr>
          <w:rFonts w:ascii="Times New Roman" w:hAnsi="Times New Roman"/>
          <w:sz w:val="24"/>
          <w:szCs w:val="20"/>
        </w:rPr>
        <w:t>о предоставлении из бюджета городского округа субсидий, в том числе грантов в форме субсидий, юридическим лицам, индивидуальным предпринимателям, а также физическим лицам, утвержденной распоряжением финансового управления администрации Сергиево-Посадского городского округа</w:t>
      </w:r>
      <w:r w:rsidR="00DC669A">
        <w:rPr>
          <w:rFonts w:ascii="Times New Roman" w:hAnsi="Times New Roman"/>
          <w:sz w:val="24"/>
          <w:szCs w:val="20"/>
        </w:rPr>
        <w:t xml:space="preserve"> Московской области</w:t>
      </w:r>
    </w:p>
    <w:p w:rsidR="00530DE9" w:rsidRPr="00C24302" w:rsidRDefault="00DC669A" w:rsidP="00DC66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от «___» ____________ 20____</w:t>
      </w:r>
      <w:r w:rsidR="00530DE9" w:rsidRPr="00C24302">
        <w:rPr>
          <w:rFonts w:ascii="Times New Roman" w:hAnsi="Times New Roman"/>
          <w:sz w:val="24"/>
          <w:szCs w:val="20"/>
        </w:rPr>
        <w:t xml:space="preserve"> г. № ______</w:t>
      </w:r>
    </w:p>
    <w:p w:rsidR="00530DE9" w:rsidRPr="00C24302" w:rsidRDefault="00530DE9" w:rsidP="00DC66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</w:p>
    <w:p w:rsidR="00530DE9" w:rsidRPr="00C24302" w:rsidRDefault="00530DE9" w:rsidP="00DC66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C24302">
        <w:rPr>
          <w:rFonts w:ascii="Times New Roman" w:hAnsi="Times New Roman"/>
          <w:sz w:val="24"/>
          <w:szCs w:val="20"/>
        </w:rPr>
        <w:t xml:space="preserve">Приложение № __ к Соглашению </w:t>
      </w:r>
      <w:r w:rsidR="00DC4CF8">
        <w:rPr>
          <w:rFonts w:ascii="Times New Roman" w:hAnsi="Times New Roman"/>
          <w:sz w:val="24"/>
          <w:szCs w:val="20"/>
        </w:rPr>
        <w:t>(договору)</w:t>
      </w:r>
      <w:bookmarkStart w:id="0" w:name="_GoBack"/>
      <w:bookmarkEnd w:id="0"/>
    </w:p>
    <w:p w:rsidR="00530DE9" w:rsidRDefault="00530DE9" w:rsidP="00DC66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C24302">
        <w:rPr>
          <w:rFonts w:ascii="Times New Roman" w:hAnsi="Times New Roman"/>
          <w:sz w:val="24"/>
          <w:szCs w:val="20"/>
        </w:rPr>
        <w:t>от ____________ № ______</w:t>
      </w:r>
    </w:p>
    <w:p w:rsidR="00FA644C" w:rsidRPr="00597236" w:rsidRDefault="00FA644C" w:rsidP="00DC66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Рекомендуемый образец</w:t>
      </w:r>
    </w:p>
    <w:p w:rsidR="001D7D0F" w:rsidRPr="00712C36" w:rsidRDefault="001D7D0F" w:rsidP="005C28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  <w:lang w:eastAsia="ru-RU"/>
        </w:rPr>
      </w:pPr>
    </w:p>
    <w:p w:rsidR="00DA292A" w:rsidRPr="001F222C" w:rsidRDefault="00104A7A" w:rsidP="001F2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22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 об исполнении обязательств </w:t>
      </w:r>
      <w:r w:rsidR="001F22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1F222C" w:rsidRPr="001F22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="00FA6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соглашению</w:t>
      </w:r>
      <w:r w:rsidR="001F22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464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(договору) </w:t>
      </w:r>
      <w:r w:rsidR="001F222C" w:rsidRPr="001F22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предоставлении </w:t>
      </w:r>
      <w:r w:rsidR="007A7F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бюджета</w:t>
      </w:r>
      <w:r w:rsidR="00882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городского округа</w:t>
      </w:r>
      <w:r w:rsidR="007A7F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F222C" w:rsidRPr="001F22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субсидий, в том числе грантов в форме субсидий, юридическим лицам, </w:t>
      </w:r>
      <w:r w:rsidR="001F22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1F222C" w:rsidRPr="001F22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индивидуальным предпринимателям, а также физическим лицам</w:t>
      </w:r>
      <w:r w:rsidR="001F222C" w:rsidRPr="001F222C">
        <w:rPr>
          <w:rStyle w:val="a5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04A7A" w:rsidRPr="00104A7A" w:rsidRDefault="001F222C" w:rsidP="00104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«___» _________</w:t>
      </w:r>
      <w:r w:rsidR="00C461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20__ года </w:t>
      </w:r>
      <w:r w:rsidR="00A77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 ___ </w:t>
      </w:r>
      <w:r w:rsidR="004E75D4" w:rsidRPr="00C30727">
        <w:rPr>
          <w:rStyle w:val="a5"/>
          <w:rFonts w:ascii="Times New Roman" w:hAnsi="Times New Roman" w:cs="Times New Roman"/>
          <w:color w:val="000000"/>
          <w:sz w:val="28"/>
          <w:szCs w:val="28"/>
        </w:rPr>
        <w:footnoteReference w:id="1"/>
      </w:r>
    </w:p>
    <w:p w:rsidR="00104A7A" w:rsidRPr="00712C36" w:rsidRDefault="00104A7A" w:rsidP="00104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  <w:r w:rsidRPr="00104A7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04A7A" w:rsidRPr="00104A7A" w:rsidTr="009A6D63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7A" w:rsidRPr="00104A7A" w:rsidRDefault="00104A7A" w:rsidP="0010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_________________________</w:t>
            </w:r>
          </w:p>
        </w:tc>
      </w:tr>
      <w:tr w:rsidR="00104A7A" w:rsidRPr="00AB05DB" w:rsidTr="009A6D63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7A" w:rsidRPr="00AB05DB" w:rsidRDefault="00104A7A" w:rsidP="0010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AB05DB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(место составления акта)</w:t>
            </w:r>
          </w:p>
        </w:tc>
      </w:tr>
    </w:tbl>
    <w:p w:rsidR="00104A7A" w:rsidRPr="00712C36" w:rsidRDefault="00104A7A" w:rsidP="00104A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94"/>
      </w:tblGrid>
      <w:tr w:rsidR="00104A7A" w:rsidRPr="00104A7A" w:rsidTr="009A6D63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7A" w:rsidRPr="00104A7A" w:rsidRDefault="00104A7A" w:rsidP="00104A7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 20__г.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A7A" w:rsidRPr="00104A7A" w:rsidRDefault="00104A7A" w:rsidP="0010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_______________</w:t>
            </w:r>
          </w:p>
        </w:tc>
      </w:tr>
      <w:tr w:rsidR="00104A7A" w:rsidRPr="00A81BE5" w:rsidTr="009A6D63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7A" w:rsidRPr="00A81BE5" w:rsidRDefault="00DC669A" w:rsidP="009A6D63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</w:t>
            </w:r>
            <w:r w:rsidR="00104A7A"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(дата заключения </w:t>
            </w:r>
            <w:r w:rsidR="009A6D63"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акта</w:t>
            </w:r>
            <w:r w:rsidR="00104A7A"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A7A" w:rsidRPr="00A81BE5" w:rsidRDefault="00104A7A" w:rsidP="009A6D63">
            <w:pPr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(номер </w:t>
            </w:r>
            <w:r w:rsidR="009A6D63"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акта</w:t>
            </w:r>
            <w:r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)</w:t>
            </w:r>
          </w:p>
        </w:tc>
      </w:tr>
    </w:tbl>
    <w:p w:rsidR="00104A7A" w:rsidRPr="00104A7A" w:rsidRDefault="00712C36" w:rsidP="00DD12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B178E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5E6B2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530DE9" w:rsidRPr="00D65D5D" w:rsidRDefault="00530DE9" w:rsidP="00530DE9">
      <w:pPr>
        <w:pStyle w:val="ConsPlusNonformat"/>
        <w:jc w:val="center"/>
        <w:rPr>
          <w:rFonts w:ascii="Times New Roman" w:hAnsi="Times New Roman" w:cs="Times New Roman"/>
        </w:rPr>
      </w:pPr>
      <w:r w:rsidRPr="00D65D5D">
        <w:rPr>
          <w:rFonts w:ascii="Times New Roman" w:hAnsi="Times New Roman"/>
          <w:i/>
        </w:rPr>
        <w:t>(наим</w:t>
      </w:r>
      <w:r w:rsidR="00FA644C">
        <w:rPr>
          <w:rFonts w:ascii="Times New Roman" w:hAnsi="Times New Roman"/>
          <w:i/>
        </w:rPr>
        <w:t>енование главного распорядителя</w:t>
      </w:r>
      <w:r w:rsidRPr="00D65D5D">
        <w:rPr>
          <w:rFonts w:ascii="Times New Roman" w:hAnsi="Times New Roman"/>
          <w:i/>
        </w:rPr>
        <w:t>)</w:t>
      </w:r>
    </w:p>
    <w:p w:rsidR="00622B7E" w:rsidRDefault="00104A7A" w:rsidP="00DD12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</w:t>
      </w:r>
      <w:r w:rsidR="00B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получателю средств бюджета</w:t>
      </w:r>
      <w:r w:rsidR="00220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доведены </w:t>
      </w:r>
      <w:r w:rsidR="00EB2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лимиты бюджетных обязательств </w:t>
      </w:r>
      <w:r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</w:t>
      </w:r>
      <w:r w:rsidR="00622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22B7E" w:rsidRPr="00157956" w:rsidRDefault="00622B7E" w:rsidP="00DD12AF">
      <w:pPr>
        <w:pStyle w:val="ConsPlusNonformat"/>
        <w:spacing w:line="276" w:lineRule="auto"/>
        <w:ind w:left="5245"/>
        <w:jc w:val="center"/>
        <w:rPr>
          <w:rFonts w:ascii="Times New Roman" w:hAnsi="Times New Roman" w:cs="Times New Roman"/>
          <w:i/>
          <w:szCs w:val="28"/>
        </w:rPr>
      </w:pPr>
      <w:r w:rsidRPr="009466AD">
        <w:rPr>
          <w:rFonts w:ascii="Times New Roman" w:hAnsi="Times New Roman" w:cs="Times New Roman"/>
          <w:i/>
          <w:szCs w:val="28"/>
        </w:rPr>
        <w:t>(наименование субсидии (гранта в форме субсидии)</w:t>
      </w:r>
    </w:p>
    <w:p w:rsidR="00104A7A" w:rsidRPr="00104A7A" w:rsidRDefault="00104A7A" w:rsidP="00DD12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в дальнейшем </w:t>
      </w:r>
      <w:r w:rsidR="00FA644C">
        <w:rPr>
          <w:rFonts w:ascii="Times New Roman" w:eastAsia="Times New Roman" w:hAnsi="Times New Roman" w:cs="Times New Roman"/>
          <w:sz w:val="28"/>
          <w:szCs w:val="28"/>
          <w:lang w:eastAsia="ru-RU"/>
        </w:rPr>
        <w:t>«Главный распорядитель»</w:t>
      </w:r>
      <w:r w:rsidR="00622B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6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B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 ________________</w:t>
      </w:r>
      <w:r w:rsidR="00FA64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622B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C5440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7012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DA292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22B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22B7E" w:rsidRDefault="00622B7E" w:rsidP="00AB05DB">
      <w:pPr>
        <w:pStyle w:val="ConsPlusNonformat"/>
        <w:ind w:left="709"/>
        <w:jc w:val="center"/>
        <w:rPr>
          <w:rFonts w:ascii="Times New Roman" w:hAnsi="Times New Roman" w:cs="Times New Roman"/>
          <w:i/>
        </w:rPr>
      </w:pPr>
      <w:r w:rsidRPr="00157956">
        <w:rPr>
          <w:rFonts w:ascii="Times New Roman" w:hAnsi="Times New Roman" w:cs="Times New Roman"/>
          <w:i/>
        </w:rPr>
        <w:t xml:space="preserve">(наименование должности, а также фамилия, имя, отчество </w:t>
      </w:r>
      <w:r w:rsidR="00386870">
        <w:rPr>
          <w:rFonts w:ascii="Times New Roman" w:hAnsi="Times New Roman" w:cs="Times New Roman"/>
          <w:i/>
        </w:rPr>
        <w:t xml:space="preserve">руководителя </w:t>
      </w:r>
      <w:r w:rsidR="00D87203">
        <w:rPr>
          <w:rFonts w:ascii="Times New Roman" w:hAnsi="Times New Roman" w:cs="Times New Roman"/>
          <w:i/>
        </w:rPr>
        <w:t>Главного распорядителя</w:t>
      </w:r>
      <w:r w:rsidRPr="00157956">
        <w:rPr>
          <w:rFonts w:ascii="Times New Roman" w:hAnsi="Times New Roman" w:cs="Times New Roman"/>
          <w:i/>
        </w:rPr>
        <w:t>)</w:t>
      </w:r>
    </w:p>
    <w:p w:rsidR="00622B7E" w:rsidRDefault="00622B7E" w:rsidP="00DD12A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04A7A" w:rsidRPr="00104A7A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04A7A" w:rsidRPr="00104A7A">
        <w:rPr>
          <w:rFonts w:ascii="Times New Roman" w:hAnsi="Times New Roman" w:cs="Times New Roman"/>
          <w:sz w:val="28"/>
          <w:szCs w:val="28"/>
        </w:rPr>
        <w:t>_______________________________________________,</w:t>
      </w:r>
    </w:p>
    <w:p w:rsidR="00622B7E" w:rsidRPr="00A42998" w:rsidRDefault="00622B7E" w:rsidP="00AB05DB">
      <w:pPr>
        <w:pStyle w:val="ConsPlusNonformat"/>
        <w:ind w:left="3544"/>
        <w:jc w:val="center"/>
        <w:rPr>
          <w:rFonts w:ascii="Times New Roman" w:hAnsi="Times New Roman" w:cs="Times New Roman"/>
          <w:i/>
        </w:rPr>
      </w:pPr>
      <w:r w:rsidRPr="00A42998">
        <w:rPr>
          <w:rFonts w:ascii="Times New Roman" w:hAnsi="Times New Roman" w:cs="Times New Roman"/>
          <w:i/>
        </w:rPr>
        <w:t>(реквизиты учредительного док</w:t>
      </w:r>
      <w:r w:rsidR="00386870">
        <w:rPr>
          <w:rFonts w:ascii="Times New Roman" w:hAnsi="Times New Roman" w:cs="Times New Roman"/>
          <w:i/>
        </w:rPr>
        <w:t xml:space="preserve">умента (положения) </w:t>
      </w:r>
      <w:r w:rsidR="00D87203">
        <w:rPr>
          <w:rFonts w:ascii="Times New Roman" w:hAnsi="Times New Roman" w:cs="Times New Roman"/>
          <w:i/>
        </w:rPr>
        <w:t>Главного распорядителя</w:t>
      </w:r>
      <w:r w:rsidRPr="00A42998">
        <w:rPr>
          <w:rFonts w:ascii="Times New Roman" w:hAnsi="Times New Roman" w:cs="Times New Roman"/>
          <w:i/>
        </w:rPr>
        <w:t>, доверенности, приказа или иного документа, удостоверяющего полномочия)</w:t>
      </w:r>
    </w:p>
    <w:p w:rsidR="00622B7E" w:rsidRDefault="00622B7E" w:rsidP="00DD12A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B236D">
        <w:rPr>
          <w:rFonts w:ascii="Times New Roman" w:hAnsi="Times New Roman" w:cs="Times New Roman"/>
          <w:sz w:val="28"/>
          <w:szCs w:val="28"/>
        </w:rPr>
        <w:t xml:space="preserve"> </w:t>
      </w:r>
      <w:r w:rsidR="00104A7A" w:rsidRPr="00104A7A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104A7A" w:rsidRPr="00104A7A">
        <w:rPr>
          <w:rFonts w:ascii="Times New Roman" w:hAnsi="Times New Roman" w:cs="Times New Roman"/>
          <w:sz w:val="28"/>
          <w:szCs w:val="28"/>
        </w:rPr>
        <w:t>________________________,</w:t>
      </w:r>
    </w:p>
    <w:p w:rsidR="00622B7E" w:rsidRPr="00A81BE5" w:rsidRDefault="00622B7E" w:rsidP="00AB05DB">
      <w:pPr>
        <w:pStyle w:val="ConsPlusNonformat"/>
        <w:ind w:left="284"/>
        <w:jc w:val="center"/>
        <w:rPr>
          <w:rFonts w:ascii="Times New Roman" w:hAnsi="Times New Roman" w:cs="Times New Roman"/>
          <w:bCs/>
          <w:i/>
          <w:szCs w:val="18"/>
        </w:rPr>
      </w:pPr>
      <w:r w:rsidRPr="00A81BE5">
        <w:rPr>
          <w:rFonts w:ascii="Times New Roman" w:hAnsi="Times New Roman" w:cs="Times New Roman"/>
          <w:bCs/>
          <w:i/>
          <w:szCs w:val="18"/>
        </w:rPr>
        <w:t xml:space="preserve">(наименование юридического лица, фамилия, имя, отчество (при наличии) индивидуального предпринимателя </w:t>
      </w:r>
      <w:r w:rsidR="00712C36">
        <w:rPr>
          <w:rFonts w:ascii="Times New Roman" w:hAnsi="Times New Roman" w:cs="Times New Roman"/>
          <w:bCs/>
          <w:i/>
          <w:szCs w:val="18"/>
        </w:rPr>
        <w:br/>
      </w:r>
      <w:r w:rsidRPr="00A81BE5">
        <w:rPr>
          <w:rFonts w:ascii="Times New Roman" w:hAnsi="Times New Roman" w:cs="Times New Roman"/>
          <w:bCs/>
          <w:i/>
          <w:szCs w:val="18"/>
        </w:rPr>
        <w:t>или физического лица)</w:t>
      </w:r>
    </w:p>
    <w:p w:rsidR="00622B7E" w:rsidRPr="00E56438" w:rsidRDefault="00622B7E" w:rsidP="00DD12AF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</w:rPr>
      </w:pPr>
      <w:r w:rsidRPr="00056258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ый в дальнейшем «Получатель», в лице _______________________________</w:t>
      </w:r>
      <w:r>
        <w:t xml:space="preserve"> </w:t>
      </w:r>
    </w:p>
    <w:p w:rsidR="00622B7E" w:rsidRDefault="00622B7E" w:rsidP="00DD12A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056258">
        <w:rPr>
          <w:rFonts w:ascii="Times New Roman" w:hAnsi="Times New Roman" w:cs="Times New Roman"/>
          <w:sz w:val="28"/>
          <w:szCs w:val="28"/>
        </w:rPr>
        <w:t>,</w:t>
      </w:r>
    </w:p>
    <w:p w:rsidR="00622B7E" w:rsidRPr="002D101F" w:rsidRDefault="00622B7E" w:rsidP="00AB05DB">
      <w:pPr>
        <w:pStyle w:val="ConsPlusNonformat"/>
        <w:ind w:left="851" w:right="139"/>
        <w:jc w:val="center"/>
        <w:rPr>
          <w:rFonts w:ascii="Times New Roman" w:hAnsi="Times New Roman" w:cs="Times New Roman"/>
          <w:i/>
        </w:rPr>
      </w:pPr>
      <w:r w:rsidRPr="002D101F">
        <w:rPr>
          <w:rFonts w:ascii="Times New Roman" w:hAnsi="Times New Roman" w:cs="Times New Roman"/>
          <w:i/>
        </w:rPr>
        <w:t>(наименование должности, а также фамилия, имя, отчество (при наличии) лица, представляющего Получателя, или уполномоченного им лица</w:t>
      </w:r>
      <w:r>
        <w:rPr>
          <w:rFonts w:ascii="Times New Roman" w:hAnsi="Times New Roman" w:cs="Times New Roman"/>
          <w:i/>
        </w:rPr>
        <w:t xml:space="preserve">, фамилия, </w:t>
      </w:r>
      <w:r w:rsidRPr="00BF03F9">
        <w:rPr>
          <w:rFonts w:ascii="Times New Roman" w:hAnsi="Times New Roman" w:cs="Times New Roman"/>
          <w:i/>
        </w:rPr>
        <w:t xml:space="preserve">имя, отчество (при наличии) </w:t>
      </w:r>
      <w:r>
        <w:rPr>
          <w:rFonts w:ascii="Times New Roman" w:hAnsi="Times New Roman" w:cs="Times New Roman"/>
          <w:i/>
        </w:rPr>
        <w:t xml:space="preserve">индивидуального предпринимателя </w:t>
      </w:r>
      <w:r w:rsidRPr="00BF03F9">
        <w:rPr>
          <w:rFonts w:ascii="Times New Roman" w:hAnsi="Times New Roman" w:cs="Times New Roman"/>
          <w:i/>
        </w:rPr>
        <w:t>или физического лица</w:t>
      </w:r>
      <w:r w:rsidR="00C30727">
        <w:rPr>
          <w:rFonts w:ascii="Times New Roman" w:hAnsi="Times New Roman" w:cs="Times New Roman"/>
          <w:i/>
        </w:rPr>
        <w:t>)</w:t>
      </w:r>
    </w:p>
    <w:p w:rsidR="00622B7E" w:rsidRDefault="00622B7E" w:rsidP="00DD12A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258">
        <w:rPr>
          <w:rFonts w:ascii="Times New Roman" w:hAnsi="Times New Roman" w:cs="Times New Roman"/>
          <w:sz w:val="28"/>
          <w:szCs w:val="28"/>
        </w:rPr>
        <w:lastRenderedPageBreak/>
        <w:t>действующего на основании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056258">
        <w:rPr>
          <w:rFonts w:ascii="Times New Roman" w:hAnsi="Times New Roman" w:cs="Times New Roman"/>
          <w:sz w:val="28"/>
          <w:szCs w:val="28"/>
        </w:rPr>
        <w:t>,</w:t>
      </w:r>
    </w:p>
    <w:p w:rsidR="00622B7E" w:rsidRPr="002D101F" w:rsidRDefault="00622B7E" w:rsidP="00AB05DB">
      <w:pPr>
        <w:pStyle w:val="ConsPlusNonformat"/>
        <w:ind w:left="3402"/>
        <w:jc w:val="center"/>
        <w:rPr>
          <w:rFonts w:ascii="Times New Roman" w:hAnsi="Times New Roman" w:cs="Times New Roman"/>
          <w:i/>
        </w:rPr>
      </w:pPr>
      <w:r w:rsidRPr="002D101F">
        <w:rPr>
          <w:rFonts w:ascii="Times New Roman" w:hAnsi="Times New Roman" w:cs="Times New Roman"/>
          <w:i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104A7A" w:rsidRPr="00104A7A" w:rsidRDefault="00622B7E" w:rsidP="00DD12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AD">
        <w:rPr>
          <w:rFonts w:ascii="Times New Roman" w:hAnsi="Times New Roman" w:cs="Times New Roman"/>
          <w:sz w:val="28"/>
          <w:szCs w:val="28"/>
        </w:rPr>
        <w:t>далее именуемые «Стороны»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составили настоящий </w:t>
      </w:r>
      <w:r w:rsidR="00F05F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кт о нижеследующем</w:t>
      </w:r>
      <w:r w:rsidR="00E450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292A" w:rsidRPr="00DA292A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1. </w:t>
      </w:r>
      <w:r w:rsidR="00FA64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 соглашению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84642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(договору) </w:t>
      </w:r>
      <w:r w:rsidR="00386870" w:rsidRP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 предоставлении </w:t>
      </w:r>
      <w:r w:rsidR="0011691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из </w:t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="0011691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бюджета</w:t>
      </w:r>
      <w:r w:rsidR="00220C5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городского округа</w:t>
      </w:r>
      <w:r w:rsidR="0011691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386870" w:rsidRP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субсидий, в том числе грантов в форме субсидий, юридическим лицам, индивидуальным предпринимателям, а также физическим </w:t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="00386870" w:rsidRP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лицам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от «___»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</w:t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 20__ г. № ____</w:t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</w:t>
      </w:r>
      <w:r w:rsidR="00AB05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(далее </w:t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соответственно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– Соглашение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 Субсидия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 </w:t>
      </w:r>
      <w:r w:rsidR="00F05F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Получателем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:</w:t>
      </w:r>
    </w:p>
    <w:p w:rsidR="00DA292A" w:rsidRPr="00DA292A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1.1. Обязательства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по Соглашению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выполнены в полном объеме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2"/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DA292A" w:rsidRDefault="00386870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1.1.1. 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Объем финансового обеспечения расходов, предусмотренных Соглашением, 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необходимых для оплаты </w:t>
      </w:r>
      <w:r w:rsidR="00966D35" w:rsidRP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принятых в целях достижения результатов предоставления Субсидии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 1 января 20__ г.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3"/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 соответствии с отчетом </w:t>
      </w:r>
      <w:r w:rsidR="007A7F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966D35" w:rsidRP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достижении значений результатов предоставления Субсидии</w:t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составил  </w:t>
      </w:r>
      <w:r w:rsidR="007A7F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___________ (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_______________</w:t>
      </w:r>
      <w:r w:rsidR="007A7F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рублей____ копеек.</w:t>
      </w:r>
    </w:p>
    <w:p w:rsidR="007A7F66" w:rsidRPr="007A7F66" w:rsidRDefault="007A7F66" w:rsidP="00DD12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(сумма </w:t>
      </w:r>
      <w:proofErr w:type="gramStart"/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цифрами) 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    </w:t>
      </w:r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прописью)</w:t>
      </w:r>
    </w:p>
    <w:p w:rsidR="00DA292A" w:rsidRPr="00DA292A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1.2. Обязательств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а 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по Соглашению </w:t>
      </w:r>
      <w:r w:rsidR="00AB05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выполнены не в полном объеме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4"/>
      </w:r>
      <w:r w:rsidR="00AB05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7A7F66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1.2.1. </w:t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Объем финансового обеспечения расходов, предусмотренных Соглашением, 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необходимых для оплаты </w:t>
      </w:r>
      <w:r w:rsidR="00966D35" w:rsidRP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принятых в целях достижения результатов предоставления Субсидии</w:t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 1 января 20__ г.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vertAlign w:val="superscript"/>
          <w:lang w:eastAsia="ru-RU"/>
        </w:rPr>
        <w:t>3</w:t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в соответствии с отчетом </w:t>
      </w:r>
      <w:r w:rsidR="007A7F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966D35" w:rsidRP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достижении значений результатов предоставления Субсидии</w:t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386870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составил </w:t>
      </w:r>
      <w:r w:rsidR="007A7F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___________ (_______________)</w:t>
      </w:r>
      <w:r w:rsidR="007A7F66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рублей____ копеек.</w:t>
      </w:r>
    </w:p>
    <w:p w:rsidR="007A7F66" w:rsidRPr="007A7F66" w:rsidRDefault="007A7F66" w:rsidP="00DD12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(сумма </w:t>
      </w:r>
      <w:proofErr w:type="gramStart"/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цифрами) 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    </w:t>
      </w:r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прописью)</w:t>
      </w:r>
    </w:p>
    <w:p w:rsidR="00300F30" w:rsidRDefault="00DA292A" w:rsidP="00FA644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1.2.2. В соответствии с решением </w:t>
      </w:r>
      <w:r w:rsidR="00FA64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Главного распорядителя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об использовании остатка Субсидии, </w:t>
      </w:r>
      <w:r w:rsidR="00386870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не использованного по состоянию 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="00386870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 1 января 20__ г.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принятого в соответствии с пунктом 4.2.2</w:t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.1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Соглашения,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средства в объеме ______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 (_____________)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рублей____ копеек используются</w:t>
      </w:r>
    </w:p>
    <w:p w:rsidR="00300F30" w:rsidRPr="007A7F66" w:rsidRDefault="00300F30" w:rsidP="00DD12AF">
      <w:pPr>
        <w:shd w:val="clear" w:color="auto" w:fill="FFFFFF"/>
        <w:spacing w:after="0"/>
        <w:ind w:left="2268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(сумма </w:t>
      </w:r>
      <w:proofErr w:type="gramStart"/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цифрами) 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  </w:t>
      </w:r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прописью)</w:t>
      </w:r>
    </w:p>
    <w:p w:rsidR="00DA292A" w:rsidRPr="00DA292A" w:rsidRDefault="00DA292A" w:rsidP="00DD12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 цели, уста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новленные 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 разделе 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 w:eastAsia="ru-RU"/>
        </w:rPr>
        <w:t>I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Соглашения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5"/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300F30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1.2.3. В соответствии с отчетом о расходах, источником финансового обеспечения которых является Субсидия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на 1 января 20__ г., средства Субсидии 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 размере ________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________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 рублей____ копеек в соответствии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</w:p>
    <w:p w:rsidR="00300F30" w:rsidRPr="00300F30" w:rsidRDefault="00300F30" w:rsidP="00DD12AF">
      <w:pPr>
        <w:shd w:val="clear" w:color="auto" w:fill="FFFFFF"/>
        <w:spacing w:after="0"/>
        <w:ind w:left="1418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  <w:r w:rsidRPr="00300F30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(сумма </w:t>
      </w:r>
      <w:proofErr w:type="gramStart"/>
      <w:r w:rsidRPr="00300F30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цифрами)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     </w:t>
      </w:r>
      <w:r w:rsidRPr="00300F30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  </w:t>
      </w:r>
      <w:r w:rsidRPr="00300F30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прописью)</w:t>
      </w:r>
    </w:p>
    <w:p w:rsidR="00967387" w:rsidRDefault="00DA292A" w:rsidP="00DD12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 пунктом 4.3.</w:t>
      </w:r>
      <w:r w:rsidR="00A40BE9" w:rsidRP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21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Соглашения подлеж</w:t>
      </w:r>
      <w:r w:rsidR="00F05F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</w:t>
      </w:r>
      <w:r w:rsidR="00FA64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 возврату в</w:t>
      </w:r>
      <w:r w:rsidR="009673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бюджет</w:t>
      </w:r>
      <w:r w:rsidR="00FA64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городского округа</w:t>
      </w:r>
      <w:r w:rsidR="009673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срок до «__</w:t>
      </w:r>
      <w:proofErr w:type="gramStart"/>
      <w:r w:rsidR="009673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_»_</w:t>
      </w:r>
      <w:proofErr w:type="gramEnd"/>
      <w:r w:rsidR="009673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 20__г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  <w:r w:rsidR="009673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по следующим реквизитам:</w:t>
      </w:r>
    </w:p>
    <w:p w:rsidR="00DA292A" w:rsidRDefault="00FF30AD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FF30A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lastRenderedPageBreak/>
        <w:t>код кла</w:t>
      </w:r>
      <w:r w:rsidR="00FA64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ссификации расходов</w:t>
      </w:r>
      <w:r w:rsidRPr="00FF30A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gramStart"/>
      <w:r w:rsidRPr="00FF30A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 </w:t>
      </w:r>
      <w:r w:rsidR="00FA64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городского</w:t>
      </w:r>
      <w:proofErr w:type="gramEnd"/>
      <w:r w:rsidR="00FA64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_______________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6"/>
      </w:r>
      <w:r w:rsidR="00F05F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DA292A" w:rsidRPr="00DA292A" w:rsidRDefault="0069225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Настоящий </w:t>
      </w:r>
      <w:r w:rsidR="00CD13D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кт заключен Сторонами в форме:</w:t>
      </w:r>
    </w:p>
    <w:p w:rsidR="00DA292A" w:rsidRPr="00DA292A" w:rsidRDefault="0069225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</w:t>
      </w:r>
      <w:r w:rsidR="00712C3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.1. 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электронного документа в государственной интегрированной информационной системе управления общественными финансами «Электронный бюджет» и подписан усиленными квалифицированными электронными подписями лиц, имеющих право действовать от имени к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аждой из Сторон настоящего 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кта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7"/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;</w:t>
      </w:r>
    </w:p>
    <w:p w:rsidR="00ED78E5" w:rsidRDefault="0069225A" w:rsidP="00712C3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</w:t>
      </w:r>
      <w:r w:rsidR="00712C3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.2. 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бумажного документа в двух экземплярах, по одному экземпляру 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для каждой и</w:t>
      </w:r>
      <w:r w:rsidR="00C3072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Сторон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8"/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AB05DB" w:rsidRPr="00712C36" w:rsidRDefault="00AB05DB" w:rsidP="00712C3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3A1981" w:rsidRPr="00104A7A" w:rsidRDefault="00C30727" w:rsidP="00712C3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67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A198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еквизиты Сторон</w:t>
      </w:r>
      <w:r w:rsidR="006B1DE9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="00A776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04A7A" w:rsidRPr="00712C36" w:rsidRDefault="00104A7A" w:rsidP="00712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961"/>
      </w:tblGrid>
      <w:tr w:rsidR="00104A7A" w:rsidRPr="00104A7A" w:rsidTr="00CD13D6">
        <w:trPr>
          <w:jc w:val="center"/>
        </w:trPr>
        <w:tc>
          <w:tcPr>
            <w:tcW w:w="5024" w:type="dxa"/>
          </w:tcPr>
          <w:p w:rsidR="002961DE" w:rsidRDefault="00F05F63" w:rsidP="00DD12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</w:t>
            </w:r>
            <w:r w:rsidR="00DC6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5F63" w:rsidRDefault="00DC669A" w:rsidP="00DD12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  <w:p w:rsidR="00104A7A" w:rsidRPr="00F05F63" w:rsidRDefault="00104A7A" w:rsidP="00530DE9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961" w:type="dxa"/>
          </w:tcPr>
          <w:p w:rsidR="00104A7A" w:rsidRPr="00104A7A" w:rsidRDefault="00F05F63" w:rsidP="00DD12A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 Получателя</w:t>
            </w:r>
          </w:p>
        </w:tc>
      </w:tr>
      <w:tr w:rsidR="00104A7A" w:rsidRPr="00104A7A" w:rsidTr="00CD13D6">
        <w:trPr>
          <w:jc w:val="center"/>
        </w:trPr>
        <w:tc>
          <w:tcPr>
            <w:tcW w:w="5024" w:type="dxa"/>
          </w:tcPr>
          <w:p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 ОКТМО</w:t>
            </w:r>
          </w:p>
        </w:tc>
        <w:tc>
          <w:tcPr>
            <w:tcW w:w="4961" w:type="dxa"/>
          </w:tcPr>
          <w:p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 ОКТМО</w:t>
            </w:r>
          </w:p>
        </w:tc>
      </w:tr>
      <w:tr w:rsidR="00104A7A" w:rsidRPr="00104A7A" w:rsidTr="00CD13D6">
        <w:trPr>
          <w:jc w:val="center"/>
        </w:trPr>
        <w:tc>
          <w:tcPr>
            <w:tcW w:w="5024" w:type="dxa"/>
          </w:tcPr>
          <w:p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</w:tc>
        <w:tc>
          <w:tcPr>
            <w:tcW w:w="4961" w:type="dxa"/>
          </w:tcPr>
          <w:p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нахождения: </w:t>
            </w:r>
          </w:p>
        </w:tc>
      </w:tr>
      <w:tr w:rsidR="00104A7A" w:rsidRPr="00104A7A" w:rsidTr="00CD13D6">
        <w:trPr>
          <w:jc w:val="center"/>
        </w:trPr>
        <w:tc>
          <w:tcPr>
            <w:tcW w:w="5024" w:type="dxa"/>
          </w:tcPr>
          <w:p w:rsidR="00104A7A" w:rsidRPr="00104A7A" w:rsidRDefault="00E45079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961" w:type="dxa"/>
          </w:tcPr>
          <w:p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  <w:r w:rsidR="006B1DE9">
              <w:rPr>
                <w:rStyle w:val="a5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ootnoteReference w:id="10"/>
            </w:r>
          </w:p>
        </w:tc>
      </w:tr>
    </w:tbl>
    <w:p w:rsidR="00104A7A" w:rsidRPr="00712C36" w:rsidRDefault="00104A7A" w:rsidP="00712C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04A7A" w:rsidRPr="00104A7A" w:rsidRDefault="00C30727" w:rsidP="00712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Сторон:</w:t>
      </w:r>
    </w:p>
    <w:p w:rsidR="00104A7A" w:rsidRPr="00712C36" w:rsidRDefault="00104A7A" w:rsidP="00712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1"/>
        <w:gridCol w:w="4780"/>
      </w:tblGrid>
      <w:tr w:rsidR="00CD13D6" w:rsidRPr="00104A7A" w:rsidTr="00CD13D6">
        <w:trPr>
          <w:jc w:val="center"/>
        </w:trPr>
        <w:tc>
          <w:tcPr>
            <w:tcW w:w="4921" w:type="dxa"/>
          </w:tcPr>
          <w:p w:rsidR="00FA644C" w:rsidRDefault="00CD13D6" w:rsidP="00DC66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147"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  <w:r w:rsidR="00A40BE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="00A40BE9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Pr="00690147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gramEnd"/>
            <w:r w:rsidRPr="00690147">
              <w:rPr>
                <w:rFonts w:ascii="Times New Roman" w:hAnsi="Times New Roman" w:cs="Times New Roman"/>
                <w:sz w:val="28"/>
                <w:szCs w:val="28"/>
              </w:rPr>
              <w:t>при наличии) наименования</w:t>
            </w:r>
            <w:r w:rsidR="00DC6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13D6" w:rsidRPr="00DC669A" w:rsidRDefault="00DC669A" w:rsidP="00DC66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780" w:type="dxa"/>
          </w:tcPr>
          <w:p w:rsidR="00CD13D6" w:rsidRPr="00104A7A" w:rsidRDefault="00CD13D6" w:rsidP="00DD12A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 Получателя</w:t>
            </w:r>
          </w:p>
        </w:tc>
      </w:tr>
      <w:tr w:rsidR="00CD13D6" w:rsidRPr="00104A7A" w:rsidTr="00CD13D6">
        <w:trPr>
          <w:jc w:val="center"/>
        </w:trPr>
        <w:tc>
          <w:tcPr>
            <w:tcW w:w="4921" w:type="dxa"/>
          </w:tcPr>
          <w:p w:rsidR="00CD13D6" w:rsidRPr="007F4A23" w:rsidRDefault="00712C36" w:rsidP="00712C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CD13D6"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____</w:t>
            </w:r>
            <w:r w:rsidR="00CD13D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CD13D6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CD13D6" w:rsidRPr="007F4A2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CD13D6" w:rsidRPr="00A81BE5" w:rsidRDefault="00AB05DB" w:rsidP="00712C36">
            <w:pPr>
              <w:pStyle w:val="ConsPlusNonformat"/>
              <w:rPr>
                <w:rFonts w:ascii="Times New Roman" w:hAnsi="Times New Roman" w:cs="Times New Roman"/>
                <w:i/>
                <w:szCs w:val="18"/>
              </w:rPr>
            </w:pPr>
            <w:r>
              <w:rPr>
                <w:rFonts w:ascii="Times New Roman" w:hAnsi="Times New Roman" w:cs="Times New Roman"/>
                <w:i/>
                <w:szCs w:val="18"/>
              </w:rPr>
              <w:t xml:space="preserve">          </w:t>
            </w:r>
            <w:r w:rsidR="00CD13D6" w:rsidRPr="00A81BE5">
              <w:rPr>
                <w:rFonts w:ascii="Times New Roman" w:hAnsi="Times New Roman" w:cs="Times New Roman"/>
                <w:i/>
                <w:szCs w:val="18"/>
              </w:rPr>
              <w:t xml:space="preserve">   (</w:t>
            </w:r>
            <w:proofErr w:type="gramStart"/>
            <w:r w:rsidR="00CD13D6" w:rsidRPr="00A81BE5">
              <w:rPr>
                <w:rFonts w:ascii="Times New Roman" w:hAnsi="Times New Roman" w:cs="Times New Roman"/>
                <w:i/>
                <w:szCs w:val="18"/>
              </w:rPr>
              <w:t xml:space="preserve">подпись)   </w:t>
            </w:r>
            <w:proofErr w:type="gramEnd"/>
            <w:r w:rsidR="00CD13D6" w:rsidRPr="00A81BE5">
              <w:rPr>
                <w:rFonts w:ascii="Times New Roman" w:hAnsi="Times New Roman" w:cs="Times New Roman"/>
                <w:i/>
                <w:szCs w:val="18"/>
              </w:rPr>
              <w:t xml:space="preserve">             (фамилия, имя, отчество</w:t>
            </w:r>
          </w:p>
          <w:p w:rsidR="00CD13D6" w:rsidRPr="00CD13D6" w:rsidRDefault="00CD13D6" w:rsidP="00712C36">
            <w:pPr>
              <w:pStyle w:val="ConsPlusNonformat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                                       (при наличии)</w:t>
            </w:r>
          </w:p>
        </w:tc>
        <w:tc>
          <w:tcPr>
            <w:tcW w:w="4780" w:type="dxa"/>
          </w:tcPr>
          <w:p w:rsidR="00CD13D6" w:rsidRPr="007F4A23" w:rsidRDefault="00CD13D6" w:rsidP="00712C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12C36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12C3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CD13D6" w:rsidRPr="00A81BE5" w:rsidRDefault="00A40BE9" w:rsidP="00712C36">
            <w:pPr>
              <w:pStyle w:val="ConsPlusNonformat"/>
              <w:rPr>
                <w:rFonts w:ascii="Times New Roman" w:hAnsi="Times New Roman" w:cs="Times New Roman"/>
                <w:i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            (</w:t>
            </w:r>
            <w:proofErr w:type="gramStart"/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подпись)   </w:t>
            </w:r>
            <w:proofErr w:type="gramEnd"/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</w:t>
            </w:r>
            <w:r w:rsidR="00CD13D6" w:rsidRPr="00A81BE5">
              <w:rPr>
                <w:rFonts w:ascii="Times New Roman" w:hAnsi="Times New Roman" w:cs="Times New Roman"/>
                <w:i/>
                <w:szCs w:val="18"/>
              </w:rPr>
              <w:t xml:space="preserve">       (фамилия, имя, отчество</w:t>
            </w:r>
          </w:p>
          <w:p w:rsidR="00CD13D6" w:rsidRPr="00104A7A" w:rsidRDefault="00CD13D6" w:rsidP="00712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81BE5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                                             </w:t>
            </w:r>
            <w:r w:rsidR="00A40BE9" w:rsidRPr="00A81BE5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     </w:t>
            </w:r>
            <w:r w:rsidRPr="00A81BE5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  (при наличии)</w:t>
            </w:r>
          </w:p>
        </w:tc>
      </w:tr>
    </w:tbl>
    <w:p w:rsidR="00104A7A" w:rsidRPr="00FA34BA" w:rsidRDefault="00104A7A" w:rsidP="00712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4A7A" w:rsidRPr="00FA34BA" w:rsidSect="00DD12AF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92A" w:rsidRDefault="00DA292A" w:rsidP="00104A7A">
      <w:pPr>
        <w:spacing w:after="0" w:line="240" w:lineRule="auto"/>
      </w:pPr>
      <w:r>
        <w:separator/>
      </w:r>
    </w:p>
  </w:endnote>
  <w:endnote w:type="continuationSeparator" w:id="0">
    <w:p w:rsidR="00DA292A" w:rsidRDefault="00DA292A" w:rsidP="00104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92A" w:rsidRDefault="00DA292A" w:rsidP="00104A7A">
      <w:pPr>
        <w:spacing w:after="0" w:line="240" w:lineRule="auto"/>
      </w:pPr>
      <w:r>
        <w:separator/>
      </w:r>
    </w:p>
  </w:footnote>
  <w:footnote w:type="continuationSeparator" w:id="0">
    <w:p w:rsidR="00DA292A" w:rsidRDefault="00DA292A" w:rsidP="00104A7A">
      <w:pPr>
        <w:spacing w:after="0" w:line="240" w:lineRule="auto"/>
      </w:pPr>
      <w:r>
        <w:continuationSeparator/>
      </w:r>
    </w:p>
  </w:footnote>
  <w:footnote w:id="1">
    <w:p w:rsidR="004E75D4" w:rsidRPr="00CD13D6" w:rsidRDefault="004E75D4" w:rsidP="004E75D4">
      <w:pPr>
        <w:pStyle w:val="a3"/>
        <w:jc w:val="both"/>
        <w:rPr>
          <w:rFonts w:ascii="Times New Roman" w:hAnsi="Times New Roman"/>
        </w:rPr>
      </w:pPr>
      <w:r w:rsidRPr="00CD13D6">
        <w:rPr>
          <w:rStyle w:val="a5"/>
          <w:rFonts w:ascii="Times New Roman" w:hAnsi="Times New Roman"/>
        </w:rPr>
        <w:footnoteRef/>
      </w:r>
      <w:r w:rsidR="00C30727">
        <w:rPr>
          <w:rFonts w:ascii="Times New Roman" w:hAnsi="Times New Roman"/>
        </w:rPr>
        <w:t xml:space="preserve"> В случае если </w:t>
      </w:r>
      <w:r w:rsidR="00C64898">
        <w:rPr>
          <w:rFonts w:ascii="Times New Roman" w:hAnsi="Times New Roman"/>
        </w:rPr>
        <w:t>с</w:t>
      </w:r>
      <w:r w:rsidRPr="00CD13D6">
        <w:rPr>
          <w:rFonts w:ascii="Times New Roman" w:hAnsi="Times New Roman"/>
        </w:rPr>
        <w:t>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</w:t>
      </w:r>
      <w:r w:rsidR="007A7F66">
        <w:rPr>
          <w:rFonts w:ascii="Times New Roman" w:hAnsi="Times New Roman"/>
        </w:rPr>
        <w:t>у, проставляется соответствующая</w:t>
      </w:r>
      <w:r w:rsidRPr="00CD13D6">
        <w:rPr>
          <w:rFonts w:ascii="Times New Roman" w:hAnsi="Times New Roman"/>
        </w:rPr>
        <w:t xml:space="preserve"> </w:t>
      </w:r>
      <w:r w:rsidR="00116918">
        <w:rPr>
          <w:rFonts w:ascii="Times New Roman" w:hAnsi="Times New Roman"/>
        </w:rPr>
        <w:t>от</w:t>
      </w:r>
      <w:r w:rsidR="007A7F66">
        <w:rPr>
          <w:rFonts w:ascii="Times New Roman" w:hAnsi="Times New Roman"/>
        </w:rPr>
        <w:t>метка</w:t>
      </w:r>
      <w:r w:rsidRPr="00CD13D6">
        <w:rPr>
          <w:rFonts w:ascii="Times New Roman" w:hAnsi="Times New Roman"/>
        </w:rPr>
        <w:t xml:space="preserve"> (</w:t>
      </w:r>
      <w:r w:rsidR="00C64898">
        <w:rPr>
          <w:rFonts w:ascii="Times New Roman" w:hAnsi="Times New Roman"/>
        </w:rPr>
        <w:t>«</w:t>
      </w:r>
      <w:r w:rsidRPr="00CD13D6">
        <w:rPr>
          <w:rFonts w:ascii="Times New Roman" w:hAnsi="Times New Roman"/>
        </w:rPr>
        <w:t>для служебного пользования»</w:t>
      </w:r>
      <w:r w:rsidR="007A7F66">
        <w:rPr>
          <w:rFonts w:ascii="Times New Roman" w:hAnsi="Times New Roman"/>
        </w:rPr>
        <w:t xml:space="preserve"> </w:t>
      </w:r>
      <w:r w:rsidRPr="00CD13D6">
        <w:rPr>
          <w:rFonts w:ascii="Times New Roman" w:hAnsi="Times New Roman"/>
        </w:rPr>
        <w:t>/</w:t>
      </w:r>
      <w:r w:rsidR="007A7F66">
        <w:rPr>
          <w:rFonts w:ascii="Times New Roman" w:hAnsi="Times New Roman"/>
        </w:rPr>
        <w:t xml:space="preserve"> </w:t>
      </w:r>
      <w:r w:rsidRPr="00CD13D6">
        <w:rPr>
          <w:rFonts w:ascii="Times New Roman" w:hAnsi="Times New Roman"/>
        </w:rPr>
        <w:t>«секретно»</w:t>
      </w:r>
      <w:r w:rsidR="007A7F66">
        <w:rPr>
          <w:rFonts w:ascii="Times New Roman" w:hAnsi="Times New Roman"/>
        </w:rPr>
        <w:t xml:space="preserve"> </w:t>
      </w:r>
      <w:r w:rsidRPr="00CD13D6">
        <w:rPr>
          <w:rFonts w:ascii="Times New Roman" w:hAnsi="Times New Roman"/>
        </w:rPr>
        <w:t>/</w:t>
      </w:r>
      <w:r w:rsidR="007A7F66">
        <w:rPr>
          <w:rFonts w:ascii="Times New Roman" w:hAnsi="Times New Roman"/>
        </w:rPr>
        <w:t xml:space="preserve"> </w:t>
      </w:r>
      <w:r w:rsidRPr="00CD13D6">
        <w:rPr>
          <w:rFonts w:ascii="Times New Roman" w:hAnsi="Times New Roman"/>
        </w:rPr>
        <w:t>«совершенно секретно»</w:t>
      </w:r>
      <w:r w:rsidR="007A7F66">
        <w:rPr>
          <w:rFonts w:ascii="Times New Roman" w:hAnsi="Times New Roman"/>
        </w:rPr>
        <w:t xml:space="preserve"> </w:t>
      </w:r>
      <w:r w:rsidRPr="00CD13D6">
        <w:rPr>
          <w:rFonts w:ascii="Times New Roman" w:hAnsi="Times New Roman"/>
        </w:rPr>
        <w:t>/</w:t>
      </w:r>
      <w:r w:rsidR="007A7F66">
        <w:rPr>
          <w:rFonts w:ascii="Times New Roman" w:hAnsi="Times New Roman"/>
        </w:rPr>
        <w:t xml:space="preserve"> </w:t>
      </w:r>
      <w:r w:rsidRPr="00CD13D6">
        <w:rPr>
          <w:rFonts w:ascii="Times New Roman" w:hAnsi="Times New Roman"/>
        </w:rPr>
        <w:t>«особой важности») и номер экземпляра.</w:t>
      </w:r>
    </w:p>
  </w:footnote>
  <w:footnote w:id="2">
    <w:p w:rsidR="002B1C2C" w:rsidRPr="00AB05DB" w:rsidRDefault="002B1C2C" w:rsidP="00D63F86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Pr="00AB05DB">
        <w:rPr>
          <w:rFonts w:ascii="Times New Roman" w:hAnsi="Times New Roman"/>
        </w:rPr>
        <w:t xml:space="preserve"> </w:t>
      </w:r>
      <w:r w:rsidR="00CD13D6" w:rsidRPr="00AB05DB">
        <w:rPr>
          <w:rFonts w:ascii="Times New Roman" w:hAnsi="Times New Roman"/>
        </w:rPr>
        <w:t>Предусматривается</w:t>
      </w:r>
      <w:r w:rsidRPr="00AB05DB">
        <w:rPr>
          <w:rFonts w:ascii="Times New Roman" w:hAnsi="Times New Roman"/>
        </w:rPr>
        <w:t xml:space="preserve"> в случае, если </w:t>
      </w:r>
      <w:r w:rsidR="00CD13D6" w:rsidRPr="00AB05DB">
        <w:rPr>
          <w:rFonts w:ascii="Times New Roman" w:hAnsi="Times New Roman"/>
        </w:rPr>
        <w:t>Получатель</w:t>
      </w:r>
      <w:r w:rsidRPr="00AB05DB">
        <w:rPr>
          <w:rFonts w:ascii="Times New Roman" w:hAnsi="Times New Roman"/>
        </w:rPr>
        <w:t xml:space="preserve"> выполнил обязательства по Соглашению в полном объеме.</w:t>
      </w:r>
    </w:p>
  </w:footnote>
  <w:footnote w:id="3">
    <w:p w:rsidR="002B1C2C" w:rsidRPr="00AB05DB" w:rsidRDefault="002B1C2C" w:rsidP="00D63F86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Pr="00AB05DB">
        <w:rPr>
          <w:rFonts w:ascii="Times New Roman" w:hAnsi="Times New Roman"/>
        </w:rPr>
        <w:t xml:space="preserve"> Указывается год, следующий за годом предоставления Субсидии.</w:t>
      </w:r>
    </w:p>
  </w:footnote>
  <w:footnote w:id="4">
    <w:p w:rsidR="002B1C2C" w:rsidRPr="00AB05DB" w:rsidRDefault="002B1C2C" w:rsidP="00D63F86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Pr="00AB05DB">
        <w:rPr>
          <w:rFonts w:ascii="Times New Roman" w:hAnsi="Times New Roman"/>
        </w:rPr>
        <w:t xml:space="preserve"> </w:t>
      </w:r>
      <w:r w:rsidR="00CD13D6" w:rsidRPr="00AB05DB">
        <w:rPr>
          <w:rFonts w:ascii="Times New Roman" w:hAnsi="Times New Roman"/>
        </w:rPr>
        <w:t>Предусматривается</w:t>
      </w:r>
      <w:r w:rsidRPr="00AB05DB">
        <w:rPr>
          <w:rFonts w:ascii="Times New Roman" w:hAnsi="Times New Roman"/>
        </w:rPr>
        <w:t xml:space="preserve"> в случае, если </w:t>
      </w:r>
      <w:r w:rsidR="00CD13D6" w:rsidRPr="00AB05DB">
        <w:rPr>
          <w:rFonts w:ascii="Times New Roman" w:hAnsi="Times New Roman"/>
        </w:rPr>
        <w:t>Получатель</w:t>
      </w:r>
      <w:r w:rsidRPr="00AB05DB">
        <w:rPr>
          <w:rFonts w:ascii="Times New Roman" w:hAnsi="Times New Roman"/>
        </w:rPr>
        <w:t xml:space="preserve"> выполнил обязательства по Соглашению не в полном объеме.</w:t>
      </w:r>
    </w:p>
  </w:footnote>
  <w:footnote w:id="5">
    <w:p w:rsidR="002B1C2C" w:rsidRPr="00AB05DB" w:rsidRDefault="002B1C2C" w:rsidP="00D63F86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Pr="00AB05DB">
        <w:rPr>
          <w:rFonts w:ascii="Times New Roman" w:hAnsi="Times New Roman"/>
        </w:rPr>
        <w:t xml:space="preserve"> </w:t>
      </w:r>
      <w:r w:rsidR="00CD13D6" w:rsidRPr="00AB05DB">
        <w:rPr>
          <w:rFonts w:ascii="Times New Roman" w:hAnsi="Times New Roman"/>
        </w:rPr>
        <w:t xml:space="preserve">Предусматривается </w:t>
      </w:r>
      <w:r w:rsidRPr="00AB05DB">
        <w:rPr>
          <w:rFonts w:ascii="Times New Roman" w:hAnsi="Times New Roman"/>
        </w:rPr>
        <w:t xml:space="preserve">в случае, если </w:t>
      </w:r>
      <w:r w:rsidR="00FA644C">
        <w:rPr>
          <w:rFonts w:ascii="Times New Roman" w:hAnsi="Times New Roman"/>
        </w:rPr>
        <w:t>Главным распорядителем</w:t>
      </w:r>
      <w:r w:rsidRPr="00AB05DB">
        <w:rPr>
          <w:rFonts w:ascii="Times New Roman" w:hAnsi="Times New Roman"/>
        </w:rPr>
        <w:t xml:space="preserve"> принято решение о подтверждении потребности </w:t>
      </w:r>
      <w:r w:rsidR="00CD13D6" w:rsidRPr="00AB05DB">
        <w:rPr>
          <w:rFonts w:ascii="Times New Roman" w:hAnsi="Times New Roman"/>
        </w:rPr>
        <w:t>Получателя</w:t>
      </w:r>
      <w:r w:rsidRPr="00AB05DB">
        <w:rPr>
          <w:rFonts w:ascii="Times New Roman" w:hAnsi="Times New Roman"/>
        </w:rPr>
        <w:t xml:space="preserve"> в </w:t>
      </w:r>
      <w:r w:rsidR="00CD13D6" w:rsidRPr="00AB05DB">
        <w:rPr>
          <w:rFonts w:ascii="Times New Roman" w:hAnsi="Times New Roman"/>
        </w:rPr>
        <w:t>остатке</w:t>
      </w:r>
      <w:r w:rsidRPr="00AB05DB">
        <w:rPr>
          <w:rFonts w:ascii="Times New Roman" w:hAnsi="Times New Roman"/>
        </w:rPr>
        <w:t xml:space="preserve"> Субсидии.</w:t>
      </w:r>
    </w:p>
  </w:footnote>
  <w:footnote w:id="6">
    <w:p w:rsidR="002B1C2C" w:rsidRPr="00CD13D6" w:rsidRDefault="002B1C2C" w:rsidP="00D63F86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Pr="00AB05DB">
        <w:rPr>
          <w:rFonts w:ascii="Times New Roman" w:hAnsi="Times New Roman"/>
        </w:rPr>
        <w:t xml:space="preserve"> П</w:t>
      </w:r>
      <w:r w:rsidR="00CD13D6" w:rsidRPr="00AB05DB">
        <w:rPr>
          <w:rFonts w:ascii="Times New Roman" w:hAnsi="Times New Roman"/>
        </w:rPr>
        <w:t>редусматривается в</w:t>
      </w:r>
      <w:r w:rsidRPr="00AB05DB">
        <w:rPr>
          <w:rFonts w:ascii="Times New Roman" w:hAnsi="Times New Roman"/>
        </w:rPr>
        <w:t xml:space="preserve"> случае, если средства Субсидии полностью или частично подлежат возврату в бюджет</w:t>
      </w:r>
      <w:r w:rsidR="00F62E23">
        <w:rPr>
          <w:rFonts w:ascii="Times New Roman" w:hAnsi="Times New Roman"/>
        </w:rPr>
        <w:t xml:space="preserve"> городского округа</w:t>
      </w:r>
      <w:r w:rsidRPr="00AB05DB">
        <w:rPr>
          <w:rFonts w:ascii="Times New Roman" w:hAnsi="Times New Roman"/>
        </w:rPr>
        <w:t>.</w:t>
      </w:r>
    </w:p>
  </w:footnote>
  <w:footnote w:id="7">
    <w:p w:rsidR="002B1C2C" w:rsidRDefault="002B1C2C" w:rsidP="00D63F86">
      <w:pPr>
        <w:pStyle w:val="a3"/>
        <w:jc w:val="both"/>
      </w:pPr>
      <w:r w:rsidRPr="00CD13D6">
        <w:rPr>
          <w:rStyle w:val="a5"/>
          <w:rFonts w:ascii="Times New Roman" w:hAnsi="Times New Roman"/>
        </w:rPr>
        <w:footnoteRef/>
      </w:r>
      <w:r w:rsidR="00A40BE9">
        <w:rPr>
          <w:rFonts w:ascii="Times New Roman" w:hAnsi="Times New Roman"/>
        </w:rPr>
        <w:t> </w:t>
      </w:r>
      <w:r w:rsidR="00CD13D6">
        <w:rPr>
          <w:rFonts w:ascii="Times New Roman" w:hAnsi="Times New Roman"/>
        </w:rPr>
        <w:t xml:space="preserve">Предусматривается </w:t>
      </w:r>
      <w:r w:rsidRPr="00CD13D6">
        <w:rPr>
          <w:rFonts w:ascii="Times New Roman" w:hAnsi="Times New Roman"/>
        </w:rPr>
        <w:t xml:space="preserve">в случае формирования и подписания Акта в государственной интегрированной </w:t>
      </w:r>
      <w:r w:rsidR="00D63F86" w:rsidRPr="00CD13D6">
        <w:rPr>
          <w:rFonts w:ascii="Times New Roman" w:hAnsi="Times New Roman"/>
        </w:rPr>
        <w:t>информационной</w:t>
      </w:r>
      <w:r w:rsidRPr="00CD13D6">
        <w:rPr>
          <w:rFonts w:ascii="Times New Roman" w:hAnsi="Times New Roman"/>
        </w:rPr>
        <w:t xml:space="preserve"> системе управления общественными финансами «Электронный бюджет».</w:t>
      </w:r>
    </w:p>
  </w:footnote>
  <w:footnote w:id="8">
    <w:p w:rsidR="002B1C2C" w:rsidRPr="006B1DE9" w:rsidRDefault="002B1C2C" w:rsidP="00C30727">
      <w:pPr>
        <w:pStyle w:val="a3"/>
        <w:jc w:val="both"/>
        <w:rPr>
          <w:rFonts w:ascii="Times New Roman" w:hAnsi="Times New Roman"/>
        </w:rPr>
      </w:pPr>
      <w:r w:rsidRPr="006B1DE9">
        <w:rPr>
          <w:rStyle w:val="a5"/>
          <w:rFonts w:ascii="Times New Roman" w:hAnsi="Times New Roman"/>
        </w:rPr>
        <w:footnoteRef/>
      </w:r>
      <w:r w:rsidR="00A40BE9">
        <w:rPr>
          <w:rFonts w:ascii="Times New Roman" w:hAnsi="Times New Roman"/>
        </w:rPr>
        <w:t> </w:t>
      </w:r>
      <w:r w:rsidR="00CD13D6" w:rsidRPr="006B1DE9">
        <w:rPr>
          <w:rFonts w:ascii="Times New Roman" w:hAnsi="Times New Roman"/>
        </w:rPr>
        <w:t>Предусматривается</w:t>
      </w:r>
      <w:r w:rsidRPr="006B1DE9">
        <w:rPr>
          <w:rFonts w:ascii="Times New Roman" w:hAnsi="Times New Roman"/>
        </w:rPr>
        <w:t xml:space="preserve"> в случае составления и подписания Акта в форме бумажного документа.</w:t>
      </w:r>
    </w:p>
  </w:footnote>
  <w:footnote w:id="9">
    <w:p w:rsidR="006B1DE9" w:rsidRPr="006B1DE9" w:rsidRDefault="006B1DE9" w:rsidP="00C30727">
      <w:pPr>
        <w:pStyle w:val="a3"/>
        <w:jc w:val="both"/>
        <w:rPr>
          <w:rFonts w:ascii="Times New Roman" w:hAnsi="Times New Roman"/>
        </w:rPr>
      </w:pPr>
      <w:r w:rsidRPr="006B1DE9">
        <w:rPr>
          <w:rStyle w:val="a5"/>
          <w:rFonts w:ascii="Times New Roman" w:hAnsi="Times New Roman"/>
        </w:rPr>
        <w:footnoteRef/>
      </w:r>
      <w:r w:rsidR="00A40BE9">
        <w:rPr>
          <w:rFonts w:ascii="Times New Roman" w:hAnsi="Times New Roman"/>
        </w:rPr>
        <w:t> </w:t>
      </w:r>
      <w:r w:rsidRPr="006B1DE9">
        <w:rPr>
          <w:rFonts w:ascii="Times New Roman" w:hAnsi="Times New Roman"/>
        </w:rPr>
        <w:t xml:space="preserve">Реквизиты Получателя, являющегося физическим лицом, не указываются в случае, если в соответствии </w:t>
      </w:r>
      <w:r w:rsidR="00C30727">
        <w:rPr>
          <w:rFonts w:ascii="Times New Roman" w:hAnsi="Times New Roman"/>
        </w:rPr>
        <w:br/>
      </w:r>
      <w:r w:rsidRPr="006B1DE9">
        <w:rPr>
          <w:rFonts w:ascii="Times New Roman" w:hAnsi="Times New Roman"/>
        </w:rPr>
        <w:t>с законодательством Российской Федерации наличие соответствующих реквизитов не предусмотрено.</w:t>
      </w:r>
    </w:p>
  </w:footnote>
  <w:footnote w:id="10">
    <w:p w:rsidR="006B1DE9" w:rsidRDefault="006B1DE9" w:rsidP="00C30727">
      <w:pPr>
        <w:pStyle w:val="a3"/>
        <w:jc w:val="both"/>
      </w:pPr>
      <w:r w:rsidRPr="006B1DE9">
        <w:rPr>
          <w:rStyle w:val="a5"/>
          <w:rFonts w:ascii="Times New Roman" w:hAnsi="Times New Roman"/>
        </w:rPr>
        <w:footnoteRef/>
      </w:r>
      <w:r w:rsidR="00A40BE9">
        <w:rPr>
          <w:rFonts w:ascii="Times New Roman" w:hAnsi="Times New Roman"/>
        </w:rPr>
        <w:t> </w:t>
      </w:r>
      <w:r w:rsidRPr="006B1DE9">
        <w:rPr>
          <w:rFonts w:ascii="Times New Roman" w:hAnsi="Times New Roman"/>
        </w:rPr>
        <w:t>Для некоммерческих организаций,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9348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D12AF" w:rsidRPr="00DD12AF" w:rsidRDefault="00DD12AF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DD12AF">
          <w:rPr>
            <w:rFonts w:ascii="Times New Roman" w:hAnsi="Times New Roman" w:cs="Times New Roman"/>
            <w:sz w:val="24"/>
          </w:rPr>
          <w:fldChar w:fldCharType="begin"/>
        </w:r>
        <w:r w:rsidRPr="00DD12AF">
          <w:rPr>
            <w:rFonts w:ascii="Times New Roman" w:hAnsi="Times New Roman" w:cs="Times New Roman"/>
            <w:sz w:val="24"/>
          </w:rPr>
          <w:instrText>PAGE   \* MERGEFORMAT</w:instrText>
        </w:r>
        <w:r w:rsidRPr="00DD12AF">
          <w:rPr>
            <w:rFonts w:ascii="Times New Roman" w:hAnsi="Times New Roman" w:cs="Times New Roman"/>
            <w:sz w:val="24"/>
          </w:rPr>
          <w:fldChar w:fldCharType="separate"/>
        </w:r>
        <w:r w:rsidR="00DC4CF8">
          <w:rPr>
            <w:rFonts w:ascii="Times New Roman" w:hAnsi="Times New Roman" w:cs="Times New Roman"/>
            <w:noProof/>
            <w:sz w:val="24"/>
          </w:rPr>
          <w:t>2</w:t>
        </w:r>
        <w:r w:rsidRPr="00DD12A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D12AF" w:rsidRDefault="00DD12A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BA"/>
    <w:rsid w:val="000278E5"/>
    <w:rsid w:val="00077F3B"/>
    <w:rsid w:val="00081D25"/>
    <w:rsid w:val="000E3823"/>
    <w:rsid w:val="00104A7A"/>
    <w:rsid w:val="00116918"/>
    <w:rsid w:val="00192685"/>
    <w:rsid w:val="001D095C"/>
    <w:rsid w:val="001D7D0F"/>
    <w:rsid w:val="001E6BA8"/>
    <w:rsid w:val="001F222C"/>
    <w:rsid w:val="00220C5A"/>
    <w:rsid w:val="00233AAA"/>
    <w:rsid w:val="002961DE"/>
    <w:rsid w:val="00297D1F"/>
    <w:rsid w:val="002A79E0"/>
    <w:rsid w:val="002B1C2C"/>
    <w:rsid w:val="002D75C8"/>
    <w:rsid w:val="00300F30"/>
    <w:rsid w:val="00334BC0"/>
    <w:rsid w:val="00386870"/>
    <w:rsid w:val="003A1981"/>
    <w:rsid w:val="0044374F"/>
    <w:rsid w:val="00486301"/>
    <w:rsid w:val="00487B5B"/>
    <w:rsid w:val="004932E2"/>
    <w:rsid w:val="004E75D4"/>
    <w:rsid w:val="005115DB"/>
    <w:rsid w:val="00530DE9"/>
    <w:rsid w:val="00556364"/>
    <w:rsid w:val="005C28F8"/>
    <w:rsid w:val="005E6B23"/>
    <w:rsid w:val="00622B7E"/>
    <w:rsid w:val="00672D93"/>
    <w:rsid w:val="0069225A"/>
    <w:rsid w:val="006B1DE9"/>
    <w:rsid w:val="00701266"/>
    <w:rsid w:val="00712C36"/>
    <w:rsid w:val="00743876"/>
    <w:rsid w:val="007A7F66"/>
    <w:rsid w:val="00812A90"/>
    <w:rsid w:val="0084642D"/>
    <w:rsid w:val="00871CD2"/>
    <w:rsid w:val="00882A70"/>
    <w:rsid w:val="00914FB7"/>
    <w:rsid w:val="00966D35"/>
    <w:rsid w:val="00967387"/>
    <w:rsid w:val="009A6D63"/>
    <w:rsid w:val="009D7911"/>
    <w:rsid w:val="009E6557"/>
    <w:rsid w:val="00A26093"/>
    <w:rsid w:val="00A40ABD"/>
    <w:rsid w:val="00A40BE9"/>
    <w:rsid w:val="00A44CFD"/>
    <w:rsid w:val="00A776C6"/>
    <w:rsid w:val="00A81BE5"/>
    <w:rsid w:val="00AB05DB"/>
    <w:rsid w:val="00AB4101"/>
    <w:rsid w:val="00AD4002"/>
    <w:rsid w:val="00AE3DC2"/>
    <w:rsid w:val="00B178ED"/>
    <w:rsid w:val="00B3764B"/>
    <w:rsid w:val="00B427AA"/>
    <w:rsid w:val="00B51AC4"/>
    <w:rsid w:val="00C30727"/>
    <w:rsid w:val="00C461F8"/>
    <w:rsid w:val="00C5440D"/>
    <w:rsid w:val="00C64898"/>
    <w:rsid w:val="00CD13D6"/>
    <w:rsid w:val="00D1082D"/>
    <w:rsid w:val="00D43DF7"/>
    <w:rsid w:val="00D55BB2"/>
    <w:rsid w:val="00D63F86"/>
    <w:rsid w:val="00D87203"/>
    <w:rsid w:val="00DA292A"/>
    <w:rsid w:val="00DB656C"/>
    <w:rsid w:val="00DC4CF8"/>
    <w:rsid w:val="00DC669A"/>
    <w:rsid w:val="00DD12AF"/>
    <w:rsid w:val="00DF55F3"/>
    <w:rsid w:val="00E44618"/>
    <w:rsid w:val="00E45079"/>
    <w:rsid w:val="00E653E2"/>
    <w:rsid w:val="00EA229E"/>
    <w:rsid w:val="00EB236D"/>
    <w:rsid w:val="00ED78E5"/>
    <w:rsid w:val="00EF2499"/>
    <w:rsid w:val="00F05F63"/>
    <w:rsid w:val="00F55D03"/>
    <w:rsid w:val="00F62E23"/>
    <w:rsid w:val="00F8116C"/>
    <w:rsid w:val="00FA34BA"/>
    <w:rsid w:val="00FA556E"/>
    <w:rsid w:val="00FA644C"/>
    <w:rsid w:val="00FF2938"/>
    <w:rsid w:val="00FF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36C4C-9C9F-4BD9-9849-FD11A802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04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04A7A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104A7A"/>
    <w:rPr>
      <w:vertAlign w:val="superscript"/>
    </w:rPr>
  </w:style>
  <w:style w:type="paragraph" w:customStyle="1" w:styleId="ConsPlusNonformat">
    <w:name w:val="ConsPlusNonformat"/>
    <w:rsid w:val="00DA29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DA29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6">
    <w:name w:val="List Paragraph"/>
    <w:basedOn w:val="a"/>
    <w:uiPriority w:val="34"/>
    <w:qFormat/>
    <w:rsid w:val="00F05F63"/>
    <w:pPr>
      <w:ind w:left="720"/>
      <w:contextualSpacing/>
    </w:pPr>
  </w:style>
  <w:style w:type="paragraph" w:customStyle="1" w:styleId="ConsPlusNormal">
    <w:name w:val="ConsPlusNormal"/>
    <w:rsid w:val="00F05F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D1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12AF"/>
  </w:style>
  <w:style w:type="paragraph" w:styleId="a9">
    <w:name w:val="footer"/>
    <w:basedOn w:val="a"/>
    <w:link w:val="aa"/>
    <w:uiPriority w:val="99"/>
    <w:unhideWhenUsed/>
    <w:rsid w:val="00DD1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1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1D9CB-DC1B-477D-B428-C34F8253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ВИКТОРИЯ ВАЛЕРЬЕВНА</dc:creator>
  <cp:lastModifiedBy>Ольга П. Губарева</cp:lastModifiedBy>
  <cp:revision>33</cp:revision>
  <cp:lastPrinted>2021-11-25T09:51:00Z</cp:lastPrinted>
  <dcterms:created xsi:type="dcterms:W3CDTF">2021-02-25T08:19:00Z</dcterms:created>
  <dcterms:modified xsi:type="dcterms:W3CDTF">2023-07-28T11:39:00Z</dcterms:modified>
</cp:coreProperties>
</file>