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F7EF" w14:textId="4D604217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Приложение 1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2</w:t>
      </w:r>
    </w:p>
    <w:p w14:paraId="5FA541EC" w14:textId="3B960AF6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к административному</w:t>
      </w:r>
    </w:p>
    <w:p w14:paraId="61DEDA1E" w14:textId="33B84ECE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регламенту предоставления</w:t>
      </w:r>
    </w:p>
    <w:p w14:paraId="3D629381" w14:textId="11CDDC05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муниципальной услуги «Выдача</w:t>
      </w:r>
    </w:p>
    <w:p w14:paraId="09C19734" w14:textId="2F45C2AC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ордера на право производства</w:t>
      </w:r>
    </w:p>
    <w:p w14:paraId="62D26979" w14:textId="2C43F782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земляных работ на территории</w:t>
      </w:r>
    </w:p>
    <w:p w14:paraId="3D254104" w14:textId="74E9F713" w:rsidR="00F02B35" w:rsidRPr="00F02B35" w:rsidRDefault="00F02B35" w:rsidP="00F02B35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F02B35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Московской области»</w:t>
      </w:r>
    </w:p>
    <w:p w14:paraId="39006E89" w14:textId="77777777" w:rsidR="006F67FE" w:rsidRDefault="006F67F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4562A94" w14:textId="77777777" w:rsidR="00A85E1E" w:rsidRPr="00E058F7" w:rsidRDefault="00A85E1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8AC772A" w14:textId="77777777" w:rsidR="00A85E1E" w:rsidRPr="00E058F7" w:rsidRDefault="00A85E1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B64426C" w14:textId="77777777" w:rsidR="00A85E1E" w:rsidRPr="00E058F7" w:rsidRDefault="00A85E1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197846D" w14:textId="77777777" w:rsidR="00B8677F" w:rsidRPr="00E058F7" w:rsidRDefault="00B8677F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058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акта о завершении земляных работ и выполненном благоустройстве</w:t>
      </w:r>
    </w:p>
    <w:p w14:paraId="3CC02802" w14:textId="77777777" w:rsidR="00B8677F" w:rsidRPr="00E058F7" w:rsidRDefault="00B8677F" w:rsidP="00B8677F">
      <w:pPr>
        <w:pStyle w:val="ConsPlusNonformat"/>
        <w:jc w:val="center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АКТ</w:t>
      </w:r>
    </w:p>
    <w:p w14:paraId="32CBA979" w14:textId="77777777" w:rsidR="00B8677F" w:rsidRPr="00E058F7" w:rsidRDefault="00B8677F" w:rsidP="00B8677F">
      <w:pPr>
        <w:pStyle w:val="ConsPlusNonformat"/>
        <w:jc w:val="center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о завершении земляных работ и выполненном благоустройстве</w:t>
      </w:r>
      <w:r w:rsidRPr="00E058F7">
        <w:rPr>
          <w:rStyle w:val="a5"/>
          <w:rFonts w:ascii="Times New Roman" w:hAnsi="Times New Roman" w:cs="Times New Roman"/>
        </w:rPr>
        <w:footnoteReference w:id="1"/>
      </w:r>
    </w:p>
    <w:p w14:paraId="4A314B24" w14:textId="77777777" w:rsidR="00B8677F" w:rsidRPr="00E058F7" w:rsidRDefault="00B8677F" w:rsidP="00B8677F">
      <w:pPr>
        <w:pStyle w:val="ConsPlusNonformat"/>
        <w:jc w:val="both"/>
        <w:rPr>
          <w:rFonts w:ascii="Times New Roman" w:hAnsi="Times New Roman" w:cs="Times New Roman"/>
        </w:rPr>
      </w:pPr>
    </w:p>
    <w:p w14:paraId="601C8928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__________________________________________________________________.</w:t>
      </w:r>
    </w:p>
    <w:p w14:paraId="41C69EA5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(организация, предприятие/ФИО, производитель работ)</w:t>
      </w:r>
    </w:p>
    <w:p w14:paraId="7BC0F4FB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3483479B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Земляные работы производились по адресу:</w:t>
      </w:r>
    </w:p>
    <w:p w14:paraId="2B5EDA0E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__________________________________________________________________</w:t>
      </w:r>
    </w:p>
    <w:p w14:paraId="70E00F45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5EB6AF25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Ордер на производство земляных работ №_____________ от ______________</w:t>
      </w:r>
    </w:p>
    <w:p w14:paraId="2169F9A2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799A717F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Комиссия в составе:</w:t>
      </w:r>
    </w:p>
    <w:p w14:paraId="35011770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представителя   организации, производящей земляные работы (подрядчика)</w:t>
      </w:r>
    </w:p>
    <w:p w14:paraId="05ECF8BC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__________________________________________________________________</w:t>
      </w:r>
    </w:p>
    <w:p w14:paraId="6F0EFDFD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(Ф.И.О., должность)</w:t>
      </w:r>
    </w:p>
    <w:p w14:paraId="2D32CDDE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11109A57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представителя организации, выполнившей благоустройство</w:t>
      </w:r>
    </w:p>
    <w:p w14:paraId="44FDA32B" w14:textId="77777777" w:rsidR="00E03DFB" w:rsidRPr="00E058F7" w:rsidRDefault="00E03DFB" w:rsidP="00E03DFB">
      <w:pPr>
        <w:rPr>
          <w:rFonts w:ascii="Times New Roman" w:hAnsi="Times New Roman"/>
          <w:sz w:val="24"/>
          <w:szCs w:val="24"/>
        </w:rPr>
      </w:pPr>
      <w:r w:rsidRPr="00E058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E058F7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proofErr w:type="gramStart"/>
      <w:r w:rsidRPr="00E058F7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E058F7">
        <w:rPr>
          <w:rFonts w:ascii="Times New Roman" w:hAnsi="Times New Roman"/>
          <w:sz w:val="24"/>
          <w:szCs w:val="24"/>
        </w:rPr>
        <w:t>Ф.И.О., должность)</w:t>
      </w:r>
    </w:p>
    <w:p w14:paraId="51697EDD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5734C0BF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представителя управляющей организации или жилищно-эксплуатационной организации __________________________________________________________________</w:t>
      </w:r>
    </w:p>
    <w:p w14:paraId="1DD33EC6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(Ф.И.О., должность)</w:t>
      </w:r>
    </w:p>
    <w:p w14:paraId="4C1BEE2C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668CE952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произвела освидетельствование территории, на которой производились земляные и благоустроительные работы, на "___" _______ 20__ г. и составила настоящий акт на </w:t>
      </w:r>
      <w:r w:rsidRPr="00E058F7">
        <w:rPr>
          <w:rFonts w:ascii="Times New Roman" w:hAnsi="Times New Roman" w:cs="Times New Roman"/>
        </w:rPr>
        <w:lastRenderedPageBreak/>
        <w:t>предмет выполнения благоустроительных работ в полном объеме.</w:t>
      </w:r>
    </w:p>
    <w:p w14:paraId="46DFD8BD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148A9E5C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Представитель организации, производившей земляные работы (подрядчик),</w:t>
      </w:r>
    </w:p>
    <w:p w14:paraId="24E9DEC7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3B144A57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</w:t>
      </w:r>
    </w:p>
    <w:p w14:paraId="1474C17A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</w:t>
      </w:r>
    </w:p>
    <w:p w14:paraId="5E2F1EF0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50C2D12D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Представитель организации, выполнившей благоустройство,</w:t>
      </w:r>
    </w:p>
    <w:p w14:paraId="5CDF8C14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</w:t>
      </w:r>
    </w:p>
    <w:p w14:paraId="070DC837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p w14:paraId="36C69D81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7C952830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14:paraId="0133C0D6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39798DE9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</w:t>
      </w:r>
    </w:p>
    <w:p w14:paraId="0745F805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</w:p>
    <w:p w14:paraId="224884A0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</w:p>
    <w:p w14:paraId="5314B96D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Приложение:</w:t>
      </w:r>
    </w:p>
    <w:p w14:paraId="5D1A797D" w14:textId="77777777" w:rsidR="00E03DFB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>- Материалы фотофиксации выполненных работ;</w:t>
      </w:r>
    </w:p>
    <w:p w14:paraId="168E5417" w14:textId="2CC616F0" w:rsidR="00B8677F" w:rsidRPr="00E058F7" w:rsidRDefault="00E03DFB" w:rsidP="00E03DFB">
      <w:pPr>
        <w:pStyle w:val="ConsPlusNonformat"/>
        <w:jc w:val="both"/>
        <w:rPr>
          <w:rFonts w:ascii="Times New Roman" w:hAnsi="Times New Roman" w:cs="Times New Roman"/>
        </w:rPr>
      </w:pPr>
      <w:r w:rsidRPr="00E058F7">
        <w:rPr>
          <w:rFonts w:ascii="Times New Roman" w:hAnsi="Times New Roman" w:cs="Times New Roman"/>
        </w:rPr>
        <w:t xml:space="preserve"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</w:t>
      </w:r>
      <w:r w:rsidR="00337C13" w:rsidRPr="00E058F7">
        <w:rPr>
          <w:rFonts w:ascii="Times New Roman" w:hAnsi="Times New Roman" w:cs="Times New Roman"/>
        </w:rPr>
        <w:t xml:space="preserve">5.1.1.5. </w:t>
      </w:r>
      <w:r w:rsidRPr="00E058F7">
        <w:rPr>
          <w:rFonts w:ascii="Times New Roman" w:hAnsi="Times New Roman" w:cs="Times New Roman"/>
        </w:rPr>
        <w:t>настоящего Административного регламента)</w:t>
      </w:r>
      <w:r w:rsidRPr="00E058F7">
        <w:rPr>
          <w:rStyle w:val="a5"/>
          <w:rFonts w:ascii="Times New Roman" w:hAnsi="Times New Roman" w:cs="Times New Roman"/>
        </w:rPr>
        <w:footnoteReference w:id="2"/>
      </w:r>
      <w:r w:rsidRPr="00E058F7">
        <w:rPr>
          <w:rFonts w:ascii="Times New Roman" w:hAnsi="Times New Roman" w:cs="Times New Roman"/>
        </w:rPr>
        <w:t>.</w:t>
      </w:r>
    </w:p>
    <w:sectPr w:rsidR="00B8677F" w:rsidRPr="00E058F7" w:rsidSect="00415FA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E6C8" w14:textId="77777777" w:rsidR="002C0476" w:rsidRDefault="002C0476" w:rsidP="00B8677F">
      <w:pPr>
        <w:spacing w:after="0" w:line="240" w:lineRule="auto"/>
      </w:pPr>
      <w:r>
        <w:separator/>
      </w:r>
    </w:p>
  </w:endnote>
  <w:endnote w:type="continuationSeparator" w:id="0">
    <w:p w14:paraId="4F104E0A" w14:textId="77777777" w:rsidR="002C0476" w:rsidRDefault="002C0476" w:rsidP="00B8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8AC9" w14:textId="77777777" w:rsidR="002C0476" w:rsidRDefault="002C0476" w:rsidP="00B8677F">
      <w:pPr>
        <w:spacing w:after="0" w:line="240" w:lineRule="auto"/>
      </w:pPr>
      <w:r>
        <w:separator/>
      </w:r>
    </w:p>
  </w:footnote>
  <w:footnote w:type="continuationSeparator" w:id="0">
    <w:p w14:paraId="5E604E46" w14:textId="77777777" w:rsidR="002C0476" w:rsidRDefault="002C0476" w:rsidP="00B8677F">
      <w:pPr>
        <w:spacing w:after="0" w:line="240" w:lineRule="auto"/>
      </w:pPr>
      <w:r>
        <w:continuationSeparator/>
      </w:r>
    </w:p>
  </w:footnote>
  <w:footnote w:id="1">
    <w:p w14:paraId="77D305CA" w14:textId="39865E3C" w:rsidR="00B8677F" w:rsidRPr="007E7D38" w:rsidRDefault="00B8677F" w:rsidP="00B8677F">
      <w:pPr>
        <w:pStyle w:val="a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="00337C13">
        <w:rPr>
          <w:b w:val="0"/>
          <w:sz w:val="20"/>
          <w:szCs w:val="20"/>
          <w:lang w:val="ru-RU"/>
        </w:rPr>
        <w:t>5.1.1.5.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7591FF34" w14:textId="77777777" w:rsidR="00B8677F" w:rsidRPr="007E7D38" w:rsidRDefault="00B8677F" w:rsidP="00B86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14:paraId="7CF87296" w14:textId="77777777" w:rsidR="00B8677F" w:rsidRDefault="00B8677F" w:rsidP="00B8677F">
      <w:pPr>
        <w:pStyle w:val="a3"/>
      </w:pPr>
    </w:p>
  </w:footnote>
  <w:footnote w:id="2">
    <w:p w14:paraId="6250D8B4" w14:textId="77777777" w:rsidR="00E03DFB" w:rsidRPr="00334256" w:rsidRDefault="00E03DFB" w:rsidP="00E03DFB">
      <w:pPr>
        <w:pStyle w:val="a6"/>
        <w:spacing w:after="0"/>
        <w:jc w:val="both"/>
        <w:outlineLvl w:val="9"/>
        <w:rPr>
          <w:rStyle w:val="a5"/>
          <w:b w:val="0"/>
          <w:sz w:val="20"/>
          <w:szCs w:val="20"/>
          <w:vertAlign w:val="baseline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rStyle w:val="a5"/>
          <w:b w:val="0"/>
          <w:sz w:val="20"/>
          <w:szCs w:val="20"/>
        </w:rPr>
        <w:t xml:space="preserve"> </w:t>
      </w:r>
      <w:r w:rsidRPr="00334256">
        <w:rPr>
          <w:rStyle w:val="a5"/>
          <w:b w:val="0"/>
          <w:sz w:val="20"/>
          <w:szCs w:val="20"/>
          <w:vertAlign w:val="baseline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5296671A" w14:textId="77777777" w:rsidR="00E03DFB" w:rsidRPr="007F5AA8" w:rsidRDefault="00E03DFB" w:rsidP="00E03DFB">
      <w:pPr>
        <w:pStyle w:val="a3"/>
        <w:rPr>
          <w:lang w:val="x-non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38"/>
    <w:rsid w:val="00035C9B"/>
    <w:rsid w:val="000602FC"/>
    <w:rsid w:val="000747A3"/>
    <w:rsid w:val="000B761B"/>
    <w:rsid w:val="00152E26"/>
    <w:rsid w:val="001C3C3B"/>
    <w:rsid w:val="001E7325"/>
    <w:rsid w:val="00241B25"/>
    <w:rsid w:val="00255939"/>
    <w:rsid w:val="002B63E5"/>
    <w:rsid w:val="002C0476"/>
    <w:rsid w:val="002E2F38"/>
    <w:rsid w:val="00333910"/>
    <w:rsid w:val="00334256"/>
    <w:rsid w:val="00337C13"/>
    <w:rsid w:val="003434C7"/>
    <w:rsid w:val="00374304"/>
    <w:rsid w:val="00414ABC"/>
    <w:rsid w:val="00415FAE"/>
    <w:rsid w:val="00482569"/>
    <w:rsid w:val="004E2316"/>
    <w:rsid w:val="005327E7"/>
    <w:rsid w:val="00620ECE"/>
    <w:rsid w:val="006F67FE"/>
    <w:rsid w:val="007D140F"/>
    <w:rsid w:val="007E7D38"/>
    <w:rsid w:val="00840F4C"/>
    <w:rsid w:val="009C0910"/>
    <w:rsid w:val="00A85E1E"/>
    <w:rsid w:val="00B25BFE"/>
    <w:rsid w:val="00B8677F"/>
    <w:rsid w:val="00BB056F"/>
    <w:rsid w:val="00C40521"/>
    <w:rsid w:val="00C64E63"/>
    <w:rsid w:val="00C86CC5"/>
    <w:rsid w:val="00CC2BFE"/>
    <w:rsid w:val="00CC69FC"/>
    <w:rsid w:val="00CE22FD"/>
    <w:rsid w:val="00E03DFB"/>
    <w:rsid w:val="00E058F7"/>
    <w:rsid w:val="00F02B35"/>
    <w:rsid w:val="00F6135A"/>
    <w:rsid w:val="00F91CBA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741"/>
  <w15:docId w15:val="{762CB946-74F9-4D24-8166-C1D08F91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B867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7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867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B867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B8677F"/>
    <w:rPr>
      <w:vertAlign w:val="superscript"/>
    </w:rPr>
  </w:style>
  <w:style w:type="paragraph" w:styleId="a6">
    <w:name w:val="No Spacing"/>
    <w:aliases w:val="Приложение АР"/>
    <w:basedOn w:val="1"/>
    <w:next w:val="a"/>
    <w:link w:val="a7"/>
    <w:qFormat/>
    <w:rsid w:val="00B8677F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7">
    <w:name w:val="Без интервала Знак"/>
    <w:aliases w:val="Приложение АР Знак"/>
    <w:basedOn w:val="a0"/>
    <w:link w:val="a6"/>
    <w:rsid w:val="00B8677F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B8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7C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2026-03-02T09:22:00Z</cp:lastPrinted>
  <dcterms:created xsi:type="dcterms:W3CDTF">2026-03-06T11:52:00Z</dcterms:created>
  <dcterms:modified xsi:type="dcterms:W3CDTF">2026-03-06T11:52:00Z</dcterms:modified>
</cp:coreProperties>
</file>