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AE" w:rsidRPr="00BF496E" w:rsidRDefault="003359AE" w:rsidP="003359AE">
      <w:pPr>
        <w:ind w:firstLine="709"/>
        <w:jc w:val="center"/>
      </w:pPr>
      <w:r w:rsidRPr="00BF496E">
        <w:t>ЗАЯВКА</w:t>
      </w:r>
    </w:p>
    <w:p w:rsidR="003359AE" w:rsidRPr="00BF496E" w:rsidRDefault="003359AE" w:rsidP="003359AE">
      <w:pPr>
        <w:jc w:val="center"/>
      </w:pPr>
      <w:r w:rsidRPr="00BF496E">
        <w:t>на предоставление субсидии из бюджета Сергиево-Посадского муниципального района Московской области на компенсацию недополученных доходов предприятиям жилищно-коммунального хозяйства для оплаты задолженности за потребленные топливно-энергетические ресурсы с целью организации обеспечения надежного теплоснабжения потребителей</w:t>
      </w:r>
    </w:p>
    <w:p w:rsidR="003359AE" w:rsidRPr="00BF496E" w:rsidRDefault="003359AE" w:rsidP="003359AE">
      <w:pPr>
        <w:jc w:val="center"/>
      </w:pPr>
    </w:p>
    <w:p w:rsidR="003359AE" w:rsidRPr="00BF496E" w:rsidRDefault="003359AE" w:rsidP="003359AE">
      <w:pPr>
        <w:ind w:firstLine="709"/>
        <w:jc w:val="both"/>
      </w:pPr>
      <w:r w:rsidRPr="00BF496E">
        <w:t>Прошу предоставить__________________________________________________</w:t>
      </w:r>
    </w:p>
    <w:p w:rsidR="003359AE" w:rsidRPr="00BF496E" w:rsidRDefault="003359AE" w:rsidP="003359AE">
      <w:pPr>
        <w:ind w:firstLine="709"/>
        <w:jc w:val="both"/>
      </w:pPr>
      <w:r w:rsidRPr="00BF496E">
        <w:t>___________________________________________________________________</w:t>
      </w:r>
    </w:p>
    <w:p w:rsidR="003359AE" w:rsidRPr="00BF496E" w:rsidRDefault="003359AE" w:rsidP="003359AE">
      <w:pPr>
        <w:ind w:firstLine="709"/>
        <w:jc w:val="center"/>
        <w:rPr>
          <w:sz w:val="16"/>
          <w:szCs w:val="16"/>
        </w:rPr>
      </w:pPr>
      <w:r w:rsidRPr="00BF496E">
        <w:rPr>
          <w:sz w:val="16"/>
          <w:szCs w:val="16"/>
        </w:rPr>
        <w:t>(полное наименование заявителя)</w:t>
      </w:r>
    </w:p>
    <w:p w:rsidR="003359AE" w:rsidRPr="00BF496E" w:rsidRDefault="003359AE" w:rsidP="003359AE">
      <w:pPr>
        <w:jc w:val="both"/>
      </w:pPr>
      <w:r w:rsidRPr="00BF496E">
        <w:t xml:space="preserve"> субсидию на возмещение недополученных доходов предприятиям жилищно-коммунального хозяйства для оплаты задолженности за потребленные топливно-энергетические ресурсы с целью организации обеспечения надежного теплоснабжения потребителей в размере _____________________________________________________</w:t>
      </w:r>
    </w:p>
    <w:p w:rsidR="003359AE" w:rsidRPr="00BF496E" w:rsidRDefault="003359AE" w:rsidP="003359AE">
      <w:pPr>
        <w:ind w:firstLine="709"/>
        <w:jc w:val="center"/>
      </w:pPr>
      <w:r w:rsidRPr="00BF496E">
        <w:rPr>
          <w:sz w:val="20"/>
        </w:rPr>
        <w:t>(цифрами и прописью)</w:t>
      </w:r>
    </w:p>
    <w:p w:rsidR="003359AE" w:rsidRPr="00BF496E" w:rsidRDefault="003359AE" w:rsidP="003359AE">
      <w:pPr>
        <w:jc w:val="both"/>
      </w:pPr>
    </w:p>
    <w:p w:rsidR="003359AE" w:rsidRPr="00BF496E" w:rsidRDefault="003359AE" w:rsidP="003359AE">
      <w:pPr>
        <w:ind w:firstLine="709"/>
        <w:jc w:val="center"/>
        <w:rPr>
          <w:sz w:val="2"/>
        </w:rPr>
      </w:pPr>
      <w:r w:rsidRPr="00BF496E">
        <w:br/>
        <w:t>    Подтверждаю, что _____________________________________________________:</w:t>
      </w:r>
      <w:r w:rsidRPr="00BF496E">
        <w:br/>
      </w:r>
      <w:r w:rsidRPr="00BF496E">
        <w:rPr>
          <w:sz w:val="20"/>
        </w:rPr>
        <w:t>                                                           (наименование получателя субсидии)</w:t>
      </w:r>
      <w:r w:rsidRPr="00BF496E">
        <w:br/>
      </w:r>
    </w:p>
    <w:p w:rsidR="003359AE" w:rsidRPr="00BF496E" w:rsidRDefault="003359AE" w:rsidP="003359AE">
      <w:pPr>
        <w:ind w:firstLine="709"/>
        <w:jc w:val="both"/>
      </w:pPr>
      <w:r w:rsidRPr="00BF496E">
        <w:t xml:space="preserve"> - не  находится  в  процессе  реорганизации, ликвидации, </w:t>
      </w:r>
      <w:r w:rsidRPr="006A2922">
        <w:t xml:space="preserve">в отношении </w:t>
      </w:r>
      <w:r>
        <w:t>него</w:t>
      </w:r>
      <w:r w:rsidRPr="006A2922">
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</w:t>
      </w:r>
      <w:r w:rsidRPr="00BF496E">
        <w:t>;</w:t>
      </w:r>
    </w:p>
    <w:p w:rsidR="003359AE" w:rsidRDefault="003359AE" w:rsidP="003359AE">
      <w:pPr>
        <w:ind w:firstLine="709"/>
        <w:jc w:val="both"/>
      </w:pPr>
      <w:proofErr w:type="gramStart"/>
      <w:r w:rsidRPr="00BF496E">
        <w:t>- не   является   иностранным   юридическим  лицом,  а  также  российским юридическим  лицом,  в уставном (складочном) капитале которого доля участия иностранных   юридических   лиц,   местом   регистрации</w:t>
      </w:r>
      <w:r w:rsidRPr="000E0AAD">
        <w:t xml:space="preserve">   которых  является</w:t>
      </w:r>
      <w:r w:rsidRPr="000E0AAD">
        <w:br/>
        <w:t>государство   или   территория,  включенные  в  утверждаемый  Министерством</w:t>
      </w:r>
      <w:r>
        <w:t xml:space="preserve"> </w:t>
      </w:r>
      <w:r w:rsidRPr="000E0AAD">
        <w:t>финансов   Российской   Федерации   перечень   государств   и    территорий,</w:t>
      </w:r>
      <w:r w:rsidRPr="000E0AAD">
        <w:br/>
        <w:t>предоставляющих   льготный  налоговый  режим  налогообложения  и  (или)  не</w:t>
      </w:r>
      <w:r w:rsidRPr="000E0AAD">
        <w:br/>
        <w:t>предусматривающих  раскрытия  и  представления  информации  при  проведении</w:t>
      </w:r>
      <w:r w:rsidRPr="000E0AAD">
        <w:br/>
        <w:t>финансовых  операций  (офшорные  зоны) в отношении таких</w:t>
      </w:r>
      <w:proofErr w:type="gramEnd"/>
      <w:r w:rsidRPr="000E0AAD">
        <w:t xml:space="preserve"> юридических ли</w:t>
      </w:r>
      <w:r>
        <w:t>ц, в</w:t>
      </w:r>
      <w:r>
        <w:br/>
        <w:t>совокупности превышает 50%.</w:t>
      </w:r>
    </w:p>
    <w:p w:rsidR="003359AE" w:rsidRDefault="003359AE" w:rsidP="003359AE">
      <w:pPr>
        <w:ind w:firstLine="709"/>
        <w:jc w:val="both"/>
      </w:pPr>
    </w:p>
    <w:p w:rsidR="003359AE" w:rsidRDefault="003359AE" w:rsidP="003359AE">
      <w:pPr>
        <w:ind w:firstLine="709"/>
        <w:jc w:val="both"/>
      </w:pPr>
      <w:r>
        <w:t>Информация о заявителе:</w:t>
      </w:r>
    </w:p>
    <w:p w:rsidR="003359AE" w:rsidRDefault="003359AE" w:rsidP="003359AE">
      <w:pPr>
        <w:jc w:val="both"/>
      </w:pPr>
      <w:r>
        <w:t>Юридический адрес___________________________________________________________</w:t>
      </w:r>
    </w:p>
    <w:p w:rsidR="003359AE" w:rsidRDefault="003359AE" w:rsidP="003359AE">
      <w:pPr>
        <w:jc w:val="both"/>
      </w:pPr>
      <w:r>
        <w:t>Фактический адрес ____________________________________________________________</w:t>
      </w:r>
    </w:p>
    <w:p w:rsidR="003359AE" w:rsidRDefault="003359AE" w:rsidP="003359AE">
      <w:pPr>
        <w:jc w:val="both"/>
      </w:pPr>
      <w:r>
        <w:t>ИНН/КПП____________________________________________________________________</w:t>
      </w:r>
    </w:p>
    <w:p w:rsidR="003359AE" w:rsidRDefault="003359AE" w:rsidP="003359AE">
      <w:pPr>
        <w:ind w:firstLine="709"/>
        <w:jc w:val="both"/>
      </w:pPr>
    </w:p>
    <w:p w:rsidR="003359AE" w:rsidRPr="000E0AAD" w:rsidRDefault="003359AE" w:rsidP="003359AE">
      <w:pPr>
        <w:ind w:firstLine="709"/>
        <w:jc w:val="both"/>
      </w:pPr>
    </w:p>
    <w:p w:rsidR="003359AE" w:rsidRPr="0021519F" w:rsidRDefault="003359AE" w:rsidP="003359AE">
      <w:pPr>
        <w:ind w:firstLine="709"/>
        <w:jc w:val="both"/>
        <w:rPr>
          <w:sz w:val="14"/>
        </w:rPr>
      </w:pPr>
    </w:p>
    <w:p w:rsidR="003359AE" w:rsidRPr="000E0AAD" w:rsidRDefault="003359AE" w:rsidP="003359AE">
      <w:pPr>
        <w:ind w:firstLine="709"/>
        <w:jc w:val="both"/>
      </w:pPr>
      <w:r w:rsidRPr="000E0AAD">
        <w:t>    Приложение:</w:t>
      </w:r>
      <w:r w:rsidRPr="000E0AAD">
        <w:br/>
        <w:t>    1.___________________________________________________________________.</w:t>
      </w:r>
      <w:r w:rsidRPr="000E0AAD">
        <w:br/>
        <w:t>    2. ___________________________________________________________________.</w:t>
      </w:r>
    </w:p>
    <w:p w:rsidR="003359AE" w:rsidRDefault="003359AE" w:rsidP="003359AE">
      <w:pPr>
        <w:ind w:firstLine="709"/>
        <w:jc w:val="both"/>
      </w:pPr>
    </w:p>
    <w:p w:rsidR="003359AE" w:rsidRDefault="003359AE" w:rsidP="003359AE">
      <w:pPr>
        <w:jc w:val="both"/>
        <w:rPr>
          <w:sz w:val="20"/>
          <w:szCs w:val="20"/>
        </w:rPr>
      </w:pPr>
      <w:r w:rsidRPr="00BA4309">
        <w:rPr>
          <w:sz w:val="20"/>
          <w:szCs w:val="20"/>
        </w:rPr>
        <w:br/>
      </w:r>
    </w:p>
    <w:p w:rsidR="003359AE" w:rsidRDefault="003359AE" w:rsidP="003359AE">
      <w:pPr>
        <w:jc w:val="both"/>
      </w:pPr>
      <w:r w:rsidRPr="004F43BD">
        <w:t>Информацию о принятом решении прошу направить следующим способом__________________________</w:t>
      </w:r>
      <w:r>
        <w:t>_______________________________________</w:t>
      </w:r>
    </w:p>
    <w:p w:rsidR="003359AE" w:rsidRPr="004F43BD" w:rsidRDefault="003359AE" w:rsidP="003359AE">
      <w:pPr>
        <w:jc w:val="both"/>
      </w:pPr>
    </w:p>
    <w:p w:rsidR="003359AE" w:rsidRDefault="003359AE" w:rsidP="003359AE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283"/>
        <w:gridCol w:w="2442"/>
        <w:gridCol w:w="391"/>
        <w:gridCol w:w="2444"/>
      </w:tblGrid>
      <w:tr w:rsidR="003359AE" w:rsidTr="004C3006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9AE" w:rsidRDefault="003359AE" w:rsidP="004C3006">
            <w:pPr>
              <w:jc w:val="both"/>
            </w:pPr>
            <w:r>
              <w:t>Руководитель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9AE" w:rsidRDefault="003359AE" w:rsidP="004C3006">
            <w:pPr>
              <w:jc w:val="both"/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59AE" w:rsidRDefault="003359AE" w:rsidP="004C3006">
            <w:pPr>
              <w:jc w:val="both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9AE" w:rsidRDefault="003359AE" w:rsidP="004C3006">
            <w:pPr>
              <w:jc w:val="both"/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59AE" w:rsidRDefault="003359AE" w:rsidP="004C3006">
            <w:pPr>
              <w:jc w:val="both"/>
            </w:pPr>
          </w:p>
        </w:tc>
      </w:tr>
      <w:tr w:rsidR="003359AE" w:rsidTr="004C3006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9AE" w:rsidRDefault="003359AE" w:rsidP="004C3006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9AE" w:rsidRDefault="003359AE" w:rsidP="004C3006">
            <w:pPr>
              <w:jc w:val="both"/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59AE" w:rsidRPr="00C82A9D" w:rsidRDefault="003359AE" w:rsidP="004C3006">
            <w:pPr>
              <w:jc w:val="center"/>
              <w:rPr>
                <w:sz w:val="22"/>
              </w:rPr>
            </w:pPr>
            <w:r w:rsidRPr="00C82A9D">
              <w:rPr>
                <w:sz w:val="22"/>
              </w:rPr>
              <w:t>(подпись)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9AE" w:rsidRPr="00C82A9D" w:rsidRDefault="003359AE" w:rsidP="004C3006">
            <w:pPr>
              <w:jc w:val="both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59AE" w:rsidRPr="00C82A9D" w:rsidRDefault="003359AE" w:rsidP="004C3006">
            <w:pPr>
              <w:jc w:val="center"/>
              <w:rPr>
                <w:sz w:val="22"/>
              </w:rPr>
            </w:pPr>
            <w:r w:rsidRPr="00C82A9D">
              <w:rPr>
                <w:sz w:val="22"/>
              </w:rPr>
              <w:t>(Ф.И.О.)</w:t>
            </w:r>
          </w:p>
        </w:tc>
      </w:tr>
    </w:tbl>
    <w:p w:rsidR="003359AE" w:rsidRDefault="003359AE" w:rsidP="003359AE">
      <w:pPr>
        <w:ind w:firstLine="709"/>
        <w:jc w:val="both"/>
      </w:pPr>
      <w:r>
        <w:t>М.П.</w:t>
      </w:r>
    </w:p>
    <w:p w:rsidR="003359AE" w:rsidRDefault="003359AE" w:rsidP="003359AE">
      <w:pPr>
        <w:ind w:firstLine="709"/>
        <w:jc w:val="both"/>
      </w:pPr>
    </w:p>
    <w:p w:rsidR="003D3976" w:rsidRDefault="003359AE" w:rsidP="003D3976">
      <w:pPr>
        <w:jc w:val="both"/>
      </w:pPr>
      <w:r>
        <w:t>«___» _____________ 20___ г.</w:t>
      </w:r>
    </w:p>
    <w:p w:rsidR="003D3976" w:rsidRDefault="003D3976" w:rsidP="003D3976">
      <w:pPr>
        <w:spacing w:after="200" w:line="276" w:lineRule="auto"/>
        <w:jc w:val="center"/>
      </w:pPr>
    </w:p>
    <w:p w:rsidR="003D3976" w:rsidRDefault="003D3976" w:rsidP="003D3976">
      <w:pPr>
        <w:spacing w:after="200" w:line="276" w:lineRule="auto"/>
        <w:jc w:val="center"/>
      </w:pPr>
      <w:r>
        <w:t>Расчет размера субсидии из бюджета Сергиево-Посадского муниципального района Московской области на возмещение недополученных доходов предприятиям жилищно-коммунального хозяйства для оплаты задолженности за потребленные топливно-энергетические ресурсы с целью организации обеспечения надежного теплоснабжения потребителей</w:t>
      </w:r>
    </w:p>
    <w:p w:rsidR="003D3976" w:rsidRDefault="003D3976" w:rsidP="003D3976">
      <w:pPr>
        <w:spacing w:after="200" w:line="276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"/>
        <w:gridCol w:w="2218"/>
        <w:gridCol w:w="2351"/>
        <w:gridCol w:w="2201"/>
        <w:gridCol w:w="2113"/>
      </w:tblGrid>
      <w:tr w:rsidR="003D3976" w:rsidTr="004C3006">
        <w:tc>
          <w:tcPr>
            <w:tcW w:w="515" w:type="dxa"/>
          </w:tcPr>
          <w:p w:rsidR="003D3976" w:rsidRDefault="003D3976" w:rsidP="004C3006">
            <w:pPr>
              <w:spacing w:after="200" w:line="276" w:lineRule="auto"/>
              <w:jc w:val="center"/>
            </w:pPr>
          </w:p>
        </w:tc>
        <w:tc>
          <w:tcPr>
            <w:tcW w:w="2218" w:type="dxa"/>
          </w:tcPr>
          <w:p w:rsidR="003D3976" w:rsidRDefault="003D3976" w:rsidP="004C3006">
            <w:pPr>
              <w:spacing w:after="200" w:line="276" w:lineRule="auto"/>
              <w:jc w:val="center"/>
            </w:pPr>
            <w:r>
              <w:t xml:space="preserve">Размер </w:t>
            </w:r>
            <w:r w:rsidRPr="00777E01">
              <w:t>задолженност</w:t>
            </w:r>
            <w:r>
              <w:t>и</w:t>
            </w:r>
            <w:r w:rsidRPr="00777E01">
              <w:t xml:space="preserve"> физических лиц за предоставленные жилищно-коммунальные услуги</w:t>
            </w:r>
            <w:r>
              <w:t xml:space="preserve">, признанной невозможной к взысканию </w:t>
            </w:r>
            <w:r w:rsidRPr="00777E01">
              <w:t xml:space="preserve"> в порядке, установленном законодательством Российской Федерации</w:t>
            </w:r>
          </w:p>
        </w:tc>
        <w:tc>
          <w:tcPr>
            <w:tcW w:w="2351" w:type="dxa"/>
          </w:tcPr>
          <w:p w:rsidR="003D3976" w:rsidRDefault="003D3976" w:rsidP="004C3006">
            <w:pPr>
              <w:spacing w:after="200" w:line="276" w:lineRule="auto"/>
              <w:jc w:val="center"/>
            </w:pPr>
            <w:r>
              <w:t xml:space="preserve">Размер задолженности перед </w:t>
            </w:r>
            <w:proofErr w:type="spellStart"/>
            <w:r>
              <w:t>ресурсоснабжающей</w:t>
            </w:r>
            <w:proofErr w:type="spellEnd"/>
            <w:r>
              <w:t xml:space="preserve"> организацией, руб. </w:t>
            </w:r>
          </w:p>
        </w:tc>
        <w:tc>
          <w:tcPr>
            <w:tcW w:w="2089" w:type="dxa"/>
          </w:tcPr>
          <w:p w:rsidR="003D3976" w:rsidRDefault="003D3976" w:rsidP="004C3006">
            <w:pPr>
              <w:spacing w:after="200" w:line="276" w:lineRule="auto"/>
              <w:jc w:val="center"/>
            </w:pPr>
            <w:r>
              <w:t xml:space="preserve">Размер погашения  задолженности за потребленные топливно-энергетические ресурсы  согласно трехстороннему соглашению с </w:t>
            </w:r>
            <w:proofErr w:type="spellStart"/>
            <w:r w:rsidRPr="00C76D0D">
              <w:t>ресурсоснабжающей</w:t>
            </w:r>
            <w:proofErr w:type="spellEnd"/>
            <w:r w:rsidRPr="00C76D0D">
              <w:t xml:space="preserve"> организацией и поставщиком топливно-энергетических ресурсов</w:t>
            </w:r>
          </w:p>
        </w:tc>
        <w:tc>
          <w:tcPr>
            <w:tcW w:w="2113" w:type="dxa"/>
          </w:tcPr>
          <w:p w:rsidR="003D3976" w:rsidRDefault="003D3976" w:rsidP="004C3006">
            <w:pPr>
              <w:spacing w:after="200" w:line="276" w:lineRule="auto"/>
              <w:jc w:val="center"/>
            </w:pPr>
            <w:r>
              <w:t>Размер субсидии к получению, руб.</w:t>
            </w:r>
          </w:p>
        </w:tc>
      </w:tr>
      <w:tr w:rsidR="003D3976" w:rsidTr="004C3006">
        <w:tc>
          <w:tcPr>
            <w:tcW w:w="515" w:type="dxa"/>
          </w:tcPr>
          <w:p w:rsidR="003D3976" w:rsidRDefault="003D3976" w:rsidP="004C3006">
            <w:pPr>
              <w:spacing w:after="200" w:line="276" w:lineRule="auto"/>
              <w:jc w:val="center"/>
            </w:pPr>
          </w:p>
        </w:tc>
        <w:tc>
          <w:tcPr>
            <w:tcW w:w="2218" w:type="dxa"/>
          </w:tcPr>
          <w:p w:rsidR="003D3976" w:rsidRDefault="003D3976" w:rsidP="004C3006">
            <w:pPr>
              <w:spacing w:after="200" w:line="276" w:lineRule="auto"/>
              <w:jc w:val="center"/>
            </w:pPr>
          </w:p>
        </w:tc>
        <w:tc>
          <w:tcPr>
            <w:tcW w:w="2351" w:type="dxa"/>
          </w:tcPr>
          <w:p w:rsidR="003D3976" w:rsidRDefault="003D3976" w:rsidP="004C3006">
            <w:pPr>
              <w:spacing w:after="200" w:line="276" w:lineRule="auto"/>
              <w:jc w:val="center"/>
            </w:pPr>
          </w:p>
        </w:tc>
        <w:tc>
          <w:tcPr>
            <w:tcW w:w="2089" w:type="dxa"/>
          </w:tcPr>
          <w:p w:rsidR="003D3976" w:rsidRDefault="003D3976" w:rsidP="004C3006">
            <w:pPr>
              <w:spacing w:after="200" w:line="276" w:lineRule="auto"/>
              <w:jc w:val="center"/>
            </w:pPr>
          </w:p>
        </w:tc>
        <w:tc>
          <w:tcPr>
            <w:tcW w:w="2113" w:type="dxa"/>
          </w:tcPr>
          <w:p w:rsidR="003D3976" w:rsidRDefault="003D3976" w:rsidP="004C3006">
            <w:pPr>
              <w:spacing w:after="200" w:line="276" w:lineRule="auto"/>
              <w:jc w:val="center"/>
            </w:pPr>
          </w:p>
        </w:tc>
      </w:tr>
    </w:tbl>
    <w:p w:rsidR="003D3976" w:rsidRDefault="003D3976" w:rsidP="003D3976">
      <w:pPr>
        <w:spacing w:after="200" w:line="276" w:lineRule="auto"/>
        <w:jc w:val="center"/>
      </w:pPr>
    </w:p>
    <w:p w:rsidR="003D3976" w:rsidRPr="00655F47" w:rsidRDefault="003D3976" w:rsidP="003D3976">
      <w:r w:rsidRPr="00655F47">
        <w:t>Приложение:</w:t>
      </w:r>
    </w:p>
    <w:p w:rsidR="003D3976" w:rsidRPr="00655F47" w:rsidRDefault="003D3976" w:rsidP="003D3976">
      <w:r w:rsidRPr="00655F47">
        <w:t xml:space="preserve">    1.___________________________________________________________________.</w:t>
      </w:r>
    </w:p>
    <w:p w:rsidR="003D3976" w:rsidRPr="00655F47" w:rsidRDefault="003D3976" w:rsidP="003D3976">
      <w:r w:rsidRPr="00655F47">
        <w:t xml:space="preserve">    2. ___________________________________________________________________.</w:t>
      </w:r>
    </w:p>
    <w:p w:rsidR="003D3976" w:rsidRPr="00655F47" w:rsidRDefault="003D3976" w:rsidP="003D3976"/>
    <w:p w:rsidR="003D3976" w:rsidRPr="00655F47" w:rsidRDefault="003D3976" w:rsidP="003D3976"/>
    <w:p w:rsidR="003D3976" w:rsidRPr="00655F47" w:rsidRDefault="003D3976" w:rsidP="003D3976"/>
    <w:p w:rsidR="003D3976" w:rsidRPr="00655F47" w:rsidRDefault="003D3976" w:rsidP="003D3976"/>
    <w:p w:rsidR="003D3976" w:rsidRPr="00655F47" w:rsidRDefault="003D3976" w:rsidP="003D3976">
      <w:r w:rsidRPr="00655F47">
        <w:t>Руководитель</w:t>
      </w:r>
      <w:r w:rsidRPr="00655F47">
        <w:tab/>
      </w:r>
      <w:r w:rsidRPr="00655F47">
        <w:tab/>
      </w:r>
      <w:r w:rsidRPr="00655F47">
        <w:tab/>
      </w:r>
      <w:r w:rsidRPr="00655F47">
        <w:tab/>
      </w:r>
    </w:p>
    <w:p w:rsidR="003D3976" w:rsidRPr="00655F47" w:rsidRDefault="003D3976" w:rsidP="003D3976">
      <w:r w:rsidRPr="00655F47">
        <w:tab/>
      </w:r>
      <w:r w:rsidRPr="00655F47">
        <w:tab/>
        <w:t>(подпись)</w:t>
      </w:r>
      <w:r w:rsidRPr="00655F47">
        <w:tab/>
      </w:r>
      <w:r w:rsidRPr="00655F47">
        <w:tab/>
        <w:t>(Ф.И.О.)</w:t>
      </w:r>
    </w:p>
    <w:p w:rsidR="003D3976" w:rsidRPr="00655F47" w:rsidRDefault="003D3976" w:rsidP="003D3976">
      <w:r w:rsidRPr="00655F47">
        <w:t>М.П.</w:t>
      </w:r>
    </w:p>
    <w:p w:rsidR="003D3976" w:rsidRPr="00655F47" w:rsidRDefault="003D3976" w:rsidP="003D3976">
      <w:r w:rsidRPr="00655F47">
        <w:t>«___» _____________ 20___ г.</w:t>
      </w:r>
    </w:p>
    <w:p w:rsidR="003D3976" w:rsidRDefault="003D3976" w:rsidP="003D3976">
      <w:pPr>
        <w:jc w:val="both"/>
      </w:pPr>
    </w:p>
    <w:p w:rsidR="003D3976" w:rsidRDefault="003D3976">
      <w:pPr>
        <w:spacing w:after="200" w:line="276" w:lineRule="auto"/>
      </w:pPr>
      <w:r>
        <w:br w:type="page"/>
      </w:r>
    </w:p>
    <w:p w:rsidR="00810611" w:rsidRDefault="007164D9" w:rsidP="003D3976">
      <w:pPr>
        <w:jc w:val="both"/>
      </w:pPr>
      <w:r>
        <w:lastRenderedPageBreak/>
        <w:t>К заявке прилагаются</w:t>
      </w:r>
      <w:bookmarkStart w:id="0" w:name="_GoBack"/>
      <w:bookmarkEnd w:id="0"/>
      <w:r w:rsidR="003D3976">
        <w:t>:</w:t>
      </w:r>
    </w:p>
    <w:p w:rsidR="003D3976" w:rsidRDefault="003D3976" w:rsidP="003D3976">
      <w:pPr>
        <w:jc w:val="both"/>
      </w:pPr>
      <w:r>
        <w:t>1)</w:t>
      </w:r>
      <w:r>
        <w:tab/>
        <w:t>заверенные получателем субсидии копии документов, подтверждающих полномочия лица на подписание заявки от имени получателя субсидии и копии учредительных документов;</w:t>
      </w:r>
    </w:p>
    <w:p w:rsidR="003D3976" w:rsidRDefault="003D3976" w:rsidP="003D3976">
      <w:pPr>
        <w:jc w:val="both"/>
      </w:pPr>
      <w:r>
        <w:t>2)</w:t>
      </w:r>
      <w:r>
        <w:tab/>
        <w:t>копия лицензии, подтверждающей осуществление деятельности в сфере жилищно-коммунального хозяйства;</w:t>
      </w:r>
    </w:p>
    <w:p w:rsidR="003D3976" w:rsidRDefault="003D3976" w:rsidP="003D3976">
      <w:pPr>
        <w:jc w:val="both"/>
      </w:pPr>
      <w:r>
        <w:t xml:space="preserve">3) расчет заявленной суммы субсидии, подтвержденный следующими документами: </w:t>
      </w:r>
    </w:p>
    <w:p w:rsidR="003D3976" w:rsidRDefault="003D3976" w:rsidP="003D3976">
      <w:pPr>
        <w:jc w:val="both"/>
      </w:pPr>
      <w:r>
        <w:t>- акт сверки с приложением реестра с УФССП на 1 число месяца предшествующего месяцу подачи заявки, подтверждающий наличие недополученных доходов. Сумма недополученных доходов должна быть не меньше суммы субсидий;</w:t>
      </w:r>
    </w:p>
    <w:p w:rsidR="003D3976" w:rsidRDefault="003D3976" w:rsidP="003D3976">
      <w:pPr>
        <w:jc w:val="both"/>
      </w:pPr>
      <w:r>
        <w:t xml:space="preserve">- акты сверки расчетов между получателем субсидии и </w:t>
      </w:r>
      <w:proofErr w:type="spellStart"/>
      <w:r>
        <w:t>ресурсоснабжающей</w:t>
      </w:r>
      <w:proofErr w:type="spellEnd"/>
      <w:r>
        <w:t xml:space="preserve"> организацией на 1 число месяца предшествующего месяцу подачи заявки, подтверждающие наличие задолженности на сумму не меньше суммы субсидии;</w:t>
      </w:r>
    </w:p>
    <w:p w:rsidR="003D3976" w:rsidRDefault="003D3976" w:rsidP="003D3976">
      <w:pPr>
        <w:jc w:val="both"/>
      </w:pPr>
      <w:r>
        <w:t xml:space="preserve">- копии  трехсторонних соглашений с </w:t>
      </w:r>
      <w:proofErr w:type="spellStart"/>
      <w:r>
        <w:t>ресурсоснабжающей</w:t>
      </w:r>
      <w:proofErr w:type="spellEnd"/>
      <w:r>
        <w:t xml:space="preserve"> организацией и поставщиком топливно-энергетических ресурсов о погашении задолженности за потребленные топливно-энергетические ресурсы.</w:t>
      </w:r>
    </w:p>
    <w:sectPr w:rsidR="003D3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B1"/>
    <w:rsid w:val="003359AE"/>
    <w:rsid w:val="003D3976"/>
    <w:rsid w:val="007164D9"/>
    <w:rsid w:val="00810611"/>
    <w:rsid w:val="00C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AE"/>
    <w:pPr>
      <w:spacing w:after="0" w:line="240" w:lineRule="auto"/>
    </w:pPr>
    <w:rPr>
      <w:rFonts w:eastAsia="Calibri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976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AE"/>
    <w:pPr>
      <w:spacing w:after="0" w:line="240" w:lineRule="auto"/>
    </w:pPr>
    <w:rPr>
      <w:rFonts w:eastAsia="Calibri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976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Гульназ</cp:lastModifiedBy>
  <cp:revision>4</cp:revision>
  <dcterms:created xsi:type="dcterms:W3CDTF">2019-11-15T06:46:00Z</dcterms:created>
  <dcterms:modified xsi:type="dcterms:W3CDTF">2019-11-15T07:19:00Z</dcterms:modified>
</cp:coreProperties>
</file>