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FA8" w:rsidRDefault="00A23FA8" w:rsidP="00190B9D">
      <w:pPr>
        <w:spacing w:after="0" w:line="240" w:lineRule="auto"/>
        <w:ind w:right="5102"/>
        <w:rPr>
          <w:rFonts w:ascii="Times New Roman" w:hAnsi="Times New Roman" w:cs="Times New Roman"/>
          <w:sz w:val="24"/>
          <w:szCs w:val="24"/>
        </w:rPr>
      </w:pPr>
    </w:p>
    <w:p w:rsidR="00190B9D" w:rsidRDefault="00271935" w:rsidP="00271935">
      <w:pPr>
        <w:spacing w:after="0" w:line="240" w:lineRule="auto"/>
        <w:ind w:left="5529"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 постановлением главы Сергиево-Посадского городского округа</w:t>
      </w:r>
    </w:p>
    <w:p w:rsidR="00271935" w:rsidRPr="00190B9D" w:rsidRDefault="005A0387" w:rsidP="00271935">
      <w:pPr>
        <w:spacing w:after="0" w:line="240" w:lineRule="auto"/>
        <w:ind w:left="5529"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09.10.2020 №1501-ПГ</w:t>
      </w:r>
      <w:bookmarkStart w:id="0" w:name="_GoBack"/>
      <w:bookmarkEnd w:id="0"/>
    </w:p>
    <w:p w:rsidR="00190B9D" w:rsidRPr="00190B9D" w:rsidRDefault="00190B9D" w:rsidP="00271935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</w:p>
    <w:p w:rsidR="00190B9D" w:rsidRPr="00190B9D" w:rsidRDefault="00190B9D" w:rsidP="00190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0AD" w:rsidRPr="001850AD" w:rsidRDefault="001850AD" w:rsidP="009F07D7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1850AD" w:rsidRPr="001850AD" w:rsidRDefault="001850AD" w:rsidP="009F07D7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1850AD" w:rsidRPr="001850AD" w:rsidRDefault="001850AD" w:rsidP="009F07D7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271935" w:rsidRDefault="00271935" w:rsidP="002719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 по проведению публичных слушаний по проекту </w:t>
      </w:r>
      <w:r w:rsidR="00F05F1D">
        <w:rPr>
          <w:rFonts w:ascii="Times New Roman" w:hAnsi="Times New Roman" w:cs="Times New Roman"/>
          <w:sz w:val="24"/>
          <w:szCs w:val="24"/>
        </w:rPr>
        <w:t>актуализ</w:t>
      </w:r>
      <w:r w:rsidR="0054775B">
        <w:rPr>
          <w:rFonts w:ascii="Times New Roman" w:hAnsi="Times New Roman" w:cs="Times New Roman"/>
          <w:sz w:val="24"/>
          <w:szCs w:val="24"/>
        </w:rPr>
        <w:t>ированной</w:t>
      </w:r>
      <w:r w:rsidR="00F05F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Схемы теплоснабжения Сергиево-Посадского городского округа Московской области на период с 20</w:t>
      </w:r>
      <w:r w:rsidR="00396E08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до 20</w:t>
      </w:r>
      <w:r w:rsidR="00396E08">
        <w:rPr>
          <w:rFonts w:ascii="Times New Roman" w:hAnsi="Times New Roman" w:cs="Times New Roman"/>
          <w:sz w:val="24"/>
          <w:szCs w:val="24"/>
        </w:rPr>
        <w:t>29</w:t>
      </w:r>
    </w:p>
    <w:p w:rsidR="00271935" w:rsidRDefault="00271935" w:rsidP="002719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1935" w:rsidRDefault="00271935" w:rsidP="009F07D7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0B9D" w:rsidRPr="00190B9D" w:rsidRDefault="00190B9D" w:rsidP="00190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271935" w:rsidTr="007D19A4">
        <w:tc>
          <w:tcPr>
            <w:tcW w:w="3227" w:type="dxa"/>
          </w:tcPr>
          <w:p w:rsidR="00396E08" w:rsidRDefault="00271935" w:rsidP="0039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8D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  <w:p w:rsidR="00396E08" w:rsidRDefault="00396E08" w:rsidP="00611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935" w:rsidRDefault="00271935" w:rsidP="0061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Анфилов С.Ф.</w:t>
            </w:r>
          </w:p>
        </w:tc>
        <w:tc>
          <w:tcPr>
            <w:tcW w:w="6343" w:type="dxa"/>
          </w:tcPr>
          <w:p w:rsidR="00163F13" w:rsidRDefault="00163F13" w:rsidP="00611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935" w:rsidRDefault="00271935" w:rsidP="0061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</w:t>
            </w:r>
            <w:r w:rsidRPr="00A23FA8">
              <w:rPr>
                <w:rFonts w:ascii="Times New Roman" w:hAnsi="Times New Roman" w:cs="Times New Roman"/>
                <w:sz w:val="24"/>
                <w:szCs w:val="24"/>
              </w:rPr>
              <w:t xml:space="preserve">лавы администрации Сергиево-Посадского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</w:tr>
      <w:tr w:rsidR="007D19A4" w:rsidTr="007D19A4">
        <w:tc>
          <w:tcPr>
            <w:tcW w:w="3227" w:type="dxa"/>
          </w:tcPr>
          <w:p w:rsidR="007D19A4" w:rsidRDefault="007D19A4" w:rsidP="00271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3" w:type="dxa"/>
          </w:tcPr>
          <w:p w:rsidR="007D19A4" w:rsidRDefault="007D19A4" w:rsidP="00611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35" w:rsidTr="007D19A4">
        <w:tc>
          <w:tcPr>
            <w:tcW w:w="3227" w:type="dxa"/>
          </w:tcPr>
          <w:p w:rsidR="00396E08" w:rsidRDefault="00396E08" w:rsidP="00271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9A4" w:rsidRDefault="00271935" w:rsidP="0039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  <w:r w:rsidRPr="00D118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96E08" w:rsidRDefault="00396E08" w:rsidP="00271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935" w:rsidRDefault="00163F13" w:rsidP="00271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Гуща А.С</w:t>
            </w:r>
            <w:r w:rsidR="002719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43" w:type="dxa"/>
          </w:tcPr>
          <w:p w:rsidR="007D19A4" w:rsidRDefault="007D19A4" w:rsidP="00611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9A4" w:rsidRDefault="007D19A4" w:rsidP="00611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935" w:rsidRDefault="00271935" w:rsidP="0061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эксперт отдела коммунального хозяйства</w:t>
            </w:r>
            <w:r w:rsidRPr="00A23FA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коммунальной инфраструктуры администрации Сергиево-Посадского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</w:tr>
      <w:tr w:rsidR="007D19A4" w:rsidTr="007D19A4">
        <w:tc>
          <w:tcPr>
            <w:tcW w:w="3227" w:type="dxa"/>
          </w:tcPr>
          <w:p w:rsidR="007D19A4" w:rsidRPr="00A23FA8" w:rsidRDefault="007D19A4" w:rsidP="00611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3" w:type="dxa"/>
          </w:tcPr>
          <w:p w:rsidR="007D19A4" w:rsidRPr="00A23FA8" w:rsidRDefault="007D19A4" w:rsidP="00611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9A4" w:rsidTr="007D19A4">
        <w:tc>
          <w:tcPr>
            <w:tcW w:w="3227" w:type="dxa"/>
          </w:tcPr>
          <w:p w:rsidR="007D19A4" w:rsidRPr="00A23FA8" w:rsidRDefault="007D19A4" w:rsidP="0061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комиссии:</w:t>
            </w:r>
          </w:p>
        </w:tc>
        <w:tc>
          <w:tcPr>
            <w:tcW w:w="6343" w:type="dxa"/>
          </w:tcPr>
          <w:p w:rsidR="007D19A4" w:rsidRPr="00A23FA8" w:rsidRDefault="007D19A4" w:rsidP="00611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35" w:rsidTr="007D19A4">
        <w:tc>
          <w:tcPr>
            <w:tcW w:w="3227" w:type="dxa"/>
          </w:tcPr>
          <w:p w:rsidR="007D19A4" w:rsidRDefault="007D19A4" w:rsidP="00611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935" w:rsidRDefault="00271935" w:rsidP="0061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FA8">
              <w:rPr>
                <w:rFonts w:ascii="Times New Roman" w:hAnsi="Times New Roman" w:cs="Times New Roman"/>
                <w:sz w:val="24"/>
                <w:szCs w:val="24"/>
              </w:rPr>
              <w:t>Афанасьев А.Б</w:t>
            </w:r>
            <w:r w:rsidR="007D19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43" w:type="dxa"/>
          </w:tcPr>
          <w:p w:rsidR="007D19A4" w:rsidRDefault="007D19A4" w:rsidP="00611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935" w:rsidRDefault="00271935" w:rsidP="0061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FA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коммунальной инфраструктуры администрации Сергиево-Посадского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</w:tr>
      <w:tr w:rsidR="007D19A4" w:rsidTr="007D19A4">
        <w:tc>
          <w:tcPr>
            <w:tcW w:w="3227" w:type="dxa"/>
          </w:tcPr>
          <w:p w:rsidR="007D19A4" w:rsidRDefault="007D19A4" w:rsidP="00611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3" w:type="dxa"/>
          </w:tcPr>
          <w:p w:rsidR="007D19A4" w:rsidRPr="00A23FA8" w:rsidRDefault="007D19A4" w:rsidP="007D1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35" w:rsidTr="007D19A4">
        <w:tc>
          <w:tcPr>
            <w:tcW w:w="3227" w:type="dxa"/>
          </w:tcPr>
          <w:p w:rsidR="00271935" w:rsidRDefault="00271935" w:rsidP="0061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Аверяскин А.Н</w:t>
            </w:r>
            <w:r w:rsidR="007D19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43" w:type="dxa"/>
          </w:tcPr>
          <w:p w:rsidR="00271935" w:rsidRDefault="00271935" w:rsidP="007D1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FA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</w:t>
            </w:r>
            <w:r w:rsidR="007D19A4">
              <w:rPr>
                <w:rFonts w:ascii="Times New Roman" w:hAnsi="Times New Roman" w:cs="Times New Roman"/>
                <w:sz w:val="24"/>
                <w:szCs w:val="24"/>
              </w:rPr>
              <w:t>градостроительной деятельности</w:t>
            </w:r>
            <w:r w:rsidRPr="00A23FA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Сергиево-Посадского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</w:tr>
      <w:tr w:rsidR="007D19A4" w:rsidTr="007D19A4">
        <w:tc>
          <w:tcPr>
            <w:tcW w:w="3227" w:type="dxa"/>
          </w:tcPr>
          <w:p w:rsidR="007D19A4" w:rsidRDefault="007D19A4" w:rsidP="00611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3" w:type="dxa"/>
          </w:tcPr>
          <w:p w:rsidR="007D19A4" w:rsidRPr="00A23FA8" w:rsidRDefault="007D19A4" w:rsidP="00611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35" w:rsidTr="007D19A4">
        <w:tc>
          <w:tcPr>
            <w:tcW w:w="3227" w:type="dxa"/>
          </w:tcPr>
          <w:p w:rsidR="00271935" w:rsidRDefault="00163F13" w:rsidP="0061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Безукладова С.Ю.</w:t>
            </w:r>
          </w:p>
        </w:tc>
        <w:tc>
          <w:tcPr>
            <w:tcW w:w="6343" w:type="dxa"/>
          </w:tcPr>
          <w:p w:rsidR="00271935" w:rsidRDefault="00271935" w:rsidP="0016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FA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163F13">
              <w:rPr>
                <w:rFonts w:ascii="Times New Roman" w:hAnsi="Times New Roman" w:cs="Times New Roman"/>
                <w:sz w:val="24"/>
                <w:szCs w:val="24"/>
              </w:rPr>
              <w:t>отдела коммунального хозяйства</w:t>
            </w:r>
            <w:r w:rsidRPr="00A23FA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коммунальной инфраструктуры администрации Сергиево-Посадского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</w:tr>
      <w:tr w:rsidR="007D19A4" w:rsidTr="007D19A4">
        <w:tc>
          <w:tcPr>
            <w:tcW w:w="3227" w:type="dxa"/>
          </w:tcPr>
          <w:p w:rsidR="007D19A4" w:rsidRDefault="007D19A4" w:rsidP="00611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3" w:type="dxa"/>
          </w:tcPr>
          <w:p w:rsidR="007D19A4" w:rsidRDefault="007D19A4" w:rsidP="00611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35" w:rsidTr="007D19A4">
        <w:tc>
          <w:tcPr>
            <w:tcW w:w="3227" w:type="dxa"/>
          </w:tcPr>
          <w:p w:rsidR="00271935" w:rsidRDefault="00163F13" w:rsidP="0016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Якушова</w:t>
            </w:r>
            <w:r w:rsidR="00271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А.И</w:t>
            </w:r>
            <w:r w:rsidR="002719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43" w:type="dxa"/>
          </w:tcPr>
          <w:p w:rsidR="00271935" w:rsidRDefault="00271935" w:rsidP="0061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муниципальной собственности </w:t>
            </w:r>
            <w:r w:rsidRPr="00A23F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Сергиево-Посадского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</w:tr>
    </w:tbl>
    <w:p w:rsidR="00C027AB" w:rsidRDefault="00C027AB" w:rsidP="007D1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027AB" w:rsidSect="006113B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499" w:rsidRDefault="00C44499" w:rsidP="00533D8E">
      <w:pPr>
        <w:spacing w:after="0" w:line="240" w:lineRule="auto"/>
      </w:pPr>
      <w:r>
        <w:separator/>
      </w:r>
    </w:p>
  </w:endnote>
  <w:endnote w:type="continuationSeparator" w:id="0">
    <w:p w:rsidR="00C44499" w:rsidRDefault="00C44499" w:rsidP="00533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499" w:rsidRDefault="00C44499" w:rsidP="00533D8E">
      <w:pPr>
        <w:spacing w:after="0" w:line="240" w:lineRule="auto"/>
      </w:pPr>
      <w:r>
        <w:separator/>
      </w:r>
    </w:p>
  </w:footnote>
  <w:footnote w:type="continuationSeparator" w:id="0">
    <w:p w:rsidR="00C44499" w:rsidRDefault="00C44499" w:rsidP="00533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30E67"/>
    <w:multiLevelType w:val="hybridMultilevel"/>
    <w:tmpl w:val="A6E8A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95AA9"/>
    <w:multiLevelType w:val="hybridMultilevel"/>
    <w:tmpl w:val="B58E9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345C5"/>
    <w:multiLevelType w:val="hybridMultilevel"/>
    <w:tmpl w:val="E7C88D08"/>
    <w:lvl w:ilvl="0" w:tplc="E59A03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026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B9D"/>
    <w:rsid w:val="000417A3"/>
    <w:rsid w:val="000F021C"/>
    <w:rsid w:val="00163F13"/>
    <w:rsid w:val="001850AD"/>
    <w:rsid w:val="00190B9D"/>
    <w:rsid w:val="001F1CA3"/>
    <w:rsid w:val="001F406C"/>
    <w:rsid w:val="00271935"/>
    <w:rsid w:val="00396E08"/>
    <w:rsid w:val="003B687A"/>
    <w:rsid w:val="003E42A9"/>
    <w:rsid w:val="00420008"/>
    <w:rsid w:val="00486A62"/>
    <w:rsid w:val="00487995"/>
    <w:rsid w:val="004F7C42"/>
    <w:rsid w:val="00533D8E"/>
    <w:rsid w:val="0054775B"/>
    <w:rsid w:val="0057162E"/>
    <w:rsid w:val="005A0387"/>
    <w:rsid w:val="006113B7"/>
    <w:rsid w:val="00620D5E"/>
    <w:rsid w:val="00694C99"/>
    <w:rsid w:val="007D19A4"/>
    <w:rsid w:val="00810CD5"/>
    <w:rsid w:val="00833010"/>
    <w:rsid w:val="008424B2"/>
    <w:rsid w:val="0087725B"/>
    <w:rsid w:val="0089375E"/>
    <w:rsid w:val="00957D2B"/>
    <w:rsid w:val="00962BA8"/>
    <w:rsid w:val="00967A70"/>
    <w:rsid w:val="009F07D7"/>
    <w:rsid w:val="00A23FA8"/>
    <w:rsid w:val="00A32E03"/>
    <w:rsid w:val="00AB3018"/>
    <w:rsid w:val="00AB4CEB"/>
    <w:rsid w:val="00BB0BBE"/>
    <w:rsid w:val="00BC2614"/>
    <w:rsid w:val="00BF5754"/>
    <w:rsid w:val="00C027AB"/>
    <w:rsid w:val="00C077BD"/>
    <w:rsid w:val="00C44499"/>
    <w:rsid w:val="00C64C41"/>
    <w:rsid w:val="00D118D6"/>
    <w:rsid w:val="00D17B91"/>
    <w:rsid w:val="00D35A69"/>
    <w:rsid w:val="00D51918"/>
    <w:rsid w:val="00EA5F06"/>
    <w:rsid w:val="00F05F1D"/>
    <w:rsid w:val="00FE0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6FAF2D-E333-441B-85C9-5C5D7CD2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FA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3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3D8E"/>
  </w:style>
  <w:style w:type="paragraph" w:styleId="a6">
    <w:name w:val="footer"/>
    <w:basedOn w:val="a"/>
    <w:link w:val="a7"/>
    <w:uiPriority w:val="99"/>
    <w:unhideWhenUsed/>
    <w:rsid w:val="00533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3D8E"/>
  </w:style>
  <w:style w:type="paragraph" w:styleId="a8">
    <w:name w:val="Balloon Text"/>
    <w:basedOn w:val="a"/>
    <w:link w:val="a9"/>
    <w:uiPriority w:val="99"/>
    <w:semiHidden/>
    <w:unhideWhenUsed/>
    <w:rsid w:val="00533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3D8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719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Zver</cp:lastModifiedBy>
  <cp:revision>4</cp:revision>
  <cp:lastPrinted>2020-09-15T13:02:00Z</cp:lastPrinted>
  <dcterms:created xsi:type="dcterms:W3CDTF">2020-10-12T07:05:00Z</dcterms:created>
  <dcterms:modified xsi:type="dcterms:W3CDTF">2020-10-12T08:44:00Z</dcterms:modified>
</cp:coreProperties>
</file>