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892AA0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892AA0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E7821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E7821" w:rsidRPr="004C0D18" w:rsidRDefault="00FE7821" w:rsidP="00FE7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E7821" w:rsidRPr="004C0D18" w:rsidRDefault="00FE7821" w:rsidP="00FE7821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 отраслей социальной сферы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proofErr w:type="gramEnd"/>
          </w:p>
        </w:tc>
      </w:tr>
      <w:tr w:rsidR="00FE7821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E7821" w:rsidRPr="004C0D18" w:rsidRDefault="00FE7821" w:rsidP="00FE78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E7821" w:rsidRPr="004C0D18" w:rsidRDefault="00FE7821" w:rsidP="00FE7821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развития отраслей социальной сферы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proofErr w:type="gramEnd"/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0209CE" w:rsidRDefault="000209CE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EC352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237 480,19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EC352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:rsidR="00FF60F9" w:rsidRPr="00DD5DC8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DD5DC8" w:rsidRDefault="00631E5F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175 485,02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8 928,0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FF60F9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EC3529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1 583 698,01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EC352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:rsidR="00FF60F9" w:rsidRPr="00DD5DC8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328 834,16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302 073,8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  <w:tr w:rsidR="00FF60F9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FF60F9" w:rsidRPr="00DD5DC8" w:rsidRDefault="00EC3529" w:rsidP="004B2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1 821 178,2</w:t>
            </w:r>
          </w:p>
        </w:tc>
        <w:tc>
          <w:tcPr>
            <w:tcW w:w="1858" w:type="dxa"/>
            <w:shd w:val="clear" w:color="auto" w:fill="auto"/>
          </w:tcPr>
          <w:p w:rsidR="00FF60F9" w:rsidRPr="00DD5DC8" w:rsidRDefault="00EC3529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:rsidR="00FF60F9" w:rsidRPr="00DD5DC8" w:rsidRDefault="00631E5F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C8">
              <w:rPr>
                <w:rFonts w:ascii="Times New Roman" w:hAnsi="Times New Roman" w:cs="Times New Roman"/>
                <w:b/>
                <w:sz w:val="24"/>
                <w:szCs w:val="24"/>
              </w:rPr>
              <w:t>504 319,18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311 001,80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расчета значений планируемых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  <w:proofErr w:type="gramEnd"/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0209CE" w:rsidRPr="000209CE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4BA1" w:rsidRPr="00613612" w:rsidTr="000209CE">
        <w:trPr>
          <w:trHeight w:val="28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209CE" w:rsidRPr="00613612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  <w:sz w:val="20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  <w:sz w:val="20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спорта, на которых произведен капитальный ремонт, текущий ремонт, обустройство и техническое переоснащение, благоустройство </w:t>
            </w:r>
            <w:r w:rsidRPr="00774BA1">
              <w:rPr>
                <w:rFonts w:ascii="Times New Roman" w:hAnsi="Times New Roman" w:cs="Times New Roman"/>
                <w:sz w:val="20"/>
              </w:rPr>
              <w:lastRenderedPageBreak/>
              <w:t>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892AA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892AA0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FE7821" w:rsidRPr="00613612" w:rsidTr="00E241A9">
        <w:trPr>
          <w:trHeight w:val="693"/>
        </w:trPr>
        <w:tc>
          <w:tcPr>
            <w:tcW w:w="805" w:type="dxa"/>
          </w:tcPr>
          <w:p w:rsidR="00FE7821" w:rsidRDefault="00FE7821" w:rsidP="00A04FFC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FE7821" w:rsidRPr="003345BD" w:rsidRDefault="00FE7821" w:rsidP="00A04FF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Доля педагогических </w:t>
            </w:r>
            <w:proofErr w:type="gramStart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спорта без учета внешних совместителей, которым осуществлены выплаты</w:t>
            </w:r>
          </w:p>
          <w:p w:rsidR="00FE7821" w:rsidRPr="003345BD" w:rsidRDefault="00FE7821" w:rsidP="00A04FF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ты работников данной категории</w:t>
            </w:r>
          </w:p>
        </w:tc>
        <w:tc>
          <w:tcPr>
            <w:tcW w:w="1417" w:type="dxa"/>
          </w:tcPr>
          <w:p w:rsidR="00FE7821" w:rsidRDefault="00FE7821" w:rsidP="00A04F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FE7821" w:rsidRPr="003345BD" w:rsidRDefault="00FE7821" w:rsidP="00A04FFC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__bookmark_1"/>
            <w:bookmarkEnd w:id="3"/>
            <w:r w:rsidRPr="003345B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FE7821" w:rsidRDefault="00FE7821" w:rsidP="00A04FFC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FE7821" w:rsidRDefault="00FE7821" w:rsidP="00A04F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E7821" w:rsidRDefault="00FE7821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022"/>
        <w:gridCol w:w="463"/>
        <w:gridCol w:w="567"/>
        <w:gridCol w:w="567"/>
        <w:gridCol w:w="954"/>
        <w:gridCol w:w="963"/>
        <w:gridCol w:w="1134"/>
        <w:gridCol w:w="993"/>
        <w:gridCol w:w="991"/>
        <w:gridCol w:w="1559"/>
      </w:tblGrid>
      <w:tr w:rsidR="002D1F2E" w:rsidRPr="00050285" w:rsidTr="00DD5235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4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FE7821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DD5DC8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782 040,62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140 850,90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DD5235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DD5DC8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DD5235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9D1D2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782 040,62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5DC8">
              <w:rPr>
                <w:rFonts w:ascii="Times New Roman" w:hAnsi="Times New Roman" w:cs="Times New Roman"/>
                <w:sz w:val="16"/>
                <w:szCs w:val="16"/>
              </w:rPr>
              <w:t>140 850,90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DD5235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742 844,42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133 279,70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E7821" w:rsidRPr="003F5EDA" w:rsidTr="00DD5235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DD5235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742 844,42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133 279,70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5B70" w:rsidRPr="003F5EDA" w:rsidTr="00DD5235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5B70" w:rsidRDefault="00AB5B70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F821A9" w:rsidRPr="003F5EDA" w:rsidRDefault="00F821A9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5B70" w:rsidRPr="00DD5DC8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DD5DC8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DD5DC8" w:rsidRDefault="00480B84" w:rsidP="00AB5B70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70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D35D4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2D1F2E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DD5DC8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DD5DC8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DD5DC8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DD5DC8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249F1" w:rsidRPr="003F5EDA" w:rsidTr="00DD5235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DD5DC8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AD1545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DD5DC8" w:rsidRDefault="00AD1545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  <w:r w:rsidR="00892AA0"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480B8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="0012154F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Сергиево-Посадского городского округа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507BDC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507BDC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507BDC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AD1545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507BDC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507BDC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507BDC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507BDC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80B8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507BDC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A7C26" w:rsidRPr="003F5EDA" w:rsidTr="00DD5235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507BDC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4"/>
      <w:tr w:rsidR="00892AA0" w:rsidRPr="003F5EDA" w:rsidTr="00DD5235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физкультурно-оздоровительных и спортивных мероприятий, ед.</w:t>
            </w:r>
          </w:p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F821A9">
        <w:trPr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04FFC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295 205,91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4FFC" w:rsidRPr="00DD5DC8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230 866,97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04FFC" w:rsidRPr="003F5EDA" w:rsidRDefault="00A04FFC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04FFC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FFC" w:rsidRPr="003F5EDA" w:rsidRDefault="00A04FFC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219 633,19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4FFC" w:rsidRPr="00DD5DC8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171 765,02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04FFC" w:rsidRPr="003F5EDA" w:rsidTr="00DD5235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75 572,72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04FFC" w:rsidRPr="00DD5DC8" w:rsidRDefault="00A04FFC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DD5DC8" w:rsidRDefault="00A04FFC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59 101,95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FFC" w:rsidRPr="003F5EDA" w:rsidRDefault="00A04FFC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4FFC" w:rsidRPr="003F5EDA" w:rsidRDefault="00A04FFC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295 205,91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="007534DD"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230 866,97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219 633,19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171 765,02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EF6E7B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75 572,72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DD5DC8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59 101,95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507BDC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="000932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507BDC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507BDC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4108FF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E7821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E7821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FE7821" w:rsidRPr="00DD5235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9D1D2A" w:rsidRDefault="00A04FFC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1 094 246,53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376 717,87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4108FF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4108FF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9D1D2A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232 281,19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175 485,02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4108FF" w:rsidRDefault="00FE7821" w:rsidP="004108FF">
            <w:pPr>
              <w:jc w:val="center"/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4108FF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9D1D2A" w:rsidRDefault="009D1D2A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861 965,34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DD5DC8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201 232,85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4108FF" w:rsidRDefault="00FE7821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159 113,5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3F5EDA" w:rsidRDefault="00FE7821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AB7799" w:rsidRPr="003F5EDA" w:rsidRDefault="00AB7799" w:rsidP="00AB7799">
      <w:pPr>
        <w:pStyle w:val="af9"/>
        <w:ind w:left="862"/>
        <w:jc w:val="center"/>
        <w:rPr>
          <w:rFonts w:ascii="Times New Roman" w:hAnsi="Times New Roman"/>
          <w:i/>
          <w:sz w:val="18"/>
          <w:szCs w:val="18"/>
        </w:rPr>
      </w:pPr>
    </w:p>
    <w:tbl>
      <w:tblPr>
        <w:tblW w:w="15706" w:type="dxa"/>
        <w:tblInd w:w="-714" w:type="dxa"/>
        <w:tblLook w:val="04A0" w:firstRow="1" w:lastRow="0" w:firstColumn="1" w:lastColumn="0" w:noHBand="0" w:noVBand="1"/>
      </w:tblPr>
      <w:tblGrid>
        <w:gridCol w:w="523"/>
        <w:gridCol w:w="2567"/>
        <w:gridCol w:w="1183"/>
        <w:gridCol w:w="1453"/>
        <w:gridCol w:w="10"/>
        <w:gridCol w:w="1052"/>
        <w:gridCol w:w="628"/>
        <w:gridCol w:w="47"/>
        <w:gridCol w:w="440"/>
        <w:gridCol w:w="118"/>
        <w:gridCol w:w="375"/>
        <w:gridCol w:w="202"/>
        <w:gridCol w:w="306"/>
        <w:gridCol w:w="303"/>
        <w:gridCol w:w="586"/>
        <w:gridCol w:w="1022"/>
        <w:gridCol w:w="1071"/>
        <w:gridCol w:w="982"/>
        <w:gridCol w:w="1047"/>
        <w:gridCol w:w="1791"/>
      </w:tblGrid>
      <w:tr w:rsidR="00FE7821" w:rsidRPr="003F5EDA" w:rsidTr="00FE7821">
        <w:trPr>
          <w:trHeight w:val="372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1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FE7821" w:rsidRPr="003F5EDA" w:rsidTr="00FE7821">
        <w:trPr>
          <w:trHeight w:val="25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FE7821" w:rsidRPr="003F5EDA" w:rsidTr="00FE7821">
        <w:trPr>
          <w:trHeight w:val="26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721 732,67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C0540F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FE7821">
        <w:trPr>
          <w:trHeight w:val="67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540F" w:rsidRPr="00DD5DC8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C0540F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394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DD5DC8" w:rsidRDefault="00EF6E7B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721 732,67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546E9" w:rsidRPr="00DD5DC8" w:rsidRDefault="00EF6E7B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DD5DC8" w:rsidRDefault="008D203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217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C0540F" w:rsidRPr="003F5EDA" w:rsidRDefault="00E800CA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Расходы на обеспечение деятел</w:t>
            </w:r>
            <w:r w:rsidR="00AA2FA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EF6E7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718 931,98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7569B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отраслей социальной сферы</w:t>
            </w:r>
          </w:p>
        </w:tc>
      </w:tr>
      <w:tr w:rsidR="00FE7821" w:rsidRPr="003F5EDA" w:rsidTr="00FE7821">
        <w:trPr>
          <w:trHeight w:val="86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DD5DC8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DD5DC8" w:rsidRDefault="00C0540F" w:rsidP="00D86F7A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333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EF6E7B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718 931,98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DD5DC8" w:rsidRDefault="007569B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DD5DC8" w:rsidRDefault="008D203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330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3F5EDA" w:rsidRDefault="00774BA1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="0012154F"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</w:t>
            </w:r>
            <w:r w:rsidR="00A238F9" w:rsidRPr="003F5EDA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FE7821">
        <w:trPr>
          <w:trHeight w:val="255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279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300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C0540F" w:rsidRPr="003F5EDA" w:rsidRDefault="00E800CA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FE7821">
        <w:trPr>
          <w:trHeight w:val="866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050285" w:rsidTr="00FE7821">
        <w:trPr>
          <w:trHeight w:val="60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050285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050285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050285" w:rsidTr="00FE7821">
        <w:trPr>
          <w:trHeight w:val="69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050285" w:rsidRDefault="00413CA3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="00555676"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 w:rsidR="005B51E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3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050285" w:rsidTr="00FE7821">
        <w:trPr>
          <w:trHeight w:val="64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050285" w:rsidTr="00FE7821">
        <w:trPr>
          <w:trHeight w:val="218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37CB6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315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D12942" w:rsidTr="00FE7821">
        <w:trPr>
          <w:trHeight w:val="315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511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211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Сохранение достигнутого уровня заработной </w:t>
            </w:r>
            <w:proofErr w:type="gramStart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платы отдельных категорий работников организаций дополнительного 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E7821" w:rsidRPr="00D12942" w:rsidTr="00FE7821">
        <w:trPr>
          <w:trHeight w:val="697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26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698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Доля педагогических </w:t>
            </w:r>
            <w:proofErr w:type="gramStart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и спорта без учета внешних совместителей, которым осуществлены выплаты</w:t>
            </w:r>
          </w:p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3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7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64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D12942" w:rsidTr="00FE7821">
        <w:trPr>
          <w:trHeight w:val="218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  <w:p w:rsidR="00FE7821" w:rsidRPr="00222474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7821" w:rsidRPr="00222474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265"/>
        </w:trPr>
        <w:tc>
          <w:tcPr>
            <w:tcW w:w="5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E7821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E7821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FE7821" w:rsidRPr="00DD5235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316696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726 931,67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E7821" w:rsidRPr="003F5EDA" w:rsidTr="00FE7821">
        <w:trPr>
          <w:trHeight w:val="679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316696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5 199,00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A04FFC">
            <w:pPr>
              <w:jc w:val="center"/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7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E7821" w:rsidRPr="003F5EDA" w:rsidTr="00FE7821">
        <w:trPr>
          <w:trHeight w:val="394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721 732,67</w:t>
            </w:r>
          </w:p>
        </w:tc>
        <w:tc>
          <w:tcPr>
            <w:tcW w:w="30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E7821" w:rsidRPr="009D1D2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D1D2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DD5DC8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127 601,31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821" w:rsidRPr="003F5EDA" w:rsidRDefault="00FE7821" w:rsidP="00A04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7821" w:rsidRPr="003F5EDA" w:rsidRDefault="00FE7821" w:rsidP="00A04FF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Pr="00630A21" w:rsidRDefault="00D86F7A" w:rsidP="009D1D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P1457"/>
      <w:bookmarkEnd w:id="5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630A21" w:rsidRPr="00630A21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0726AD" w:rsidRPr="00D86F7A" w:rsidTr="00D86F7A">
        <w:tc>
          <w:tcPr>
            <w:tcW w:w="617" w:type="dxa"/>
            <w:vMerge w:val="restart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0726AD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0726AD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0726AD" w:rsidRPr="00D86F7A" w:rsidRDefault="000726AD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0726AD" w:rsidRPr="00D86F7A" w:rsidRDefault="000726AD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295 205,91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230 866,97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219 633,19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171 765,02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726AD" w:rsidRPr="00D86F7A" w:rsidTr="00D86F7A">
        <w:trPr>
          <w:trHeight w:val="198"/>
        </w:trPr>
        <w:tc>
          <w:tcPr>
            <w:tcW w:w="617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0726AD" w:rsidRPr="00D86F7A" w:rsidRDefault="000726AD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0726AD" w:rsidRPr="00D86F7A" w:rsidRDefault="000726AD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0726AD" w:rsidRPr="00D86F7A" w:rsidRDefault="000726AD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</w:rPr>
              <w:t xml:space="preserve">Сергиево-Посадского </w:t>
            </w:r>
            <w:r w:rsidRPr="00D86F7A">
              <w:rPr>
                <w:rFonts w:ascii="Times New Roman" w:eastAsia="Times New Roman" w:hAnsi="Times New Roman" w:cs="Times New Roman"/>
              </w:rPr>
              <w:t>городского округа</w:t>
            </w:r>
          </w:p>
        </w:tc>
        <w:tc>
          <w:tcPr>
            <w:tcW w:w="124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75 572,72</w:t>
            </w:r>
          </w:p>
        </w:tc>
        <w:tc>
          <w:tcPr>
            <w:tcW w:w="1142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0726AD" w:rsidRPr="000726AD" w:rsidRDefault="000726AD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59 101,95</w:t>
            </w:r>
          </w:p>
        </w:tc>
        <w:tc>
          <w:tcPr>
            <w:tcW w:w="1268" w:type="dxa"/>
          </w:tcPr>
          <w:p w:rsidR="000726AD" w:rsidRPr="00D86F7A" w:rsidRDefault="000726AD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1D2A" w:rsidRDefault="009D1D2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1D2A" w:rsidRDefault="009D1D2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B2" w:rsidRDefault="000D29B2">
      <w:pPr>
        <w:spacing w:after="0" w:line="240" w:lineRule="auto"/>
      </w:pPr>
      <w:r>
        <w:separator/>
      </w:r>
    </w:p>
  </w:endnote>
  <w:endnote w:type="continuationSeparator" w:id="0">
    <w:p w:rsidR="000D29B2" w:rsidRDefault="000D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B2" w:rsidRDefault="000D29B2">
      <w:pPr>
        <w:spacing w:after="0" w:line="240" w:lineRule="auto"/>
      </w:pPr>
      <w:r>
        <w:separator/>
      </w:r>
    </w:p>
  </w:footnote>
  <w:footnote w:type="continuationSeparator" w:id="0">
    <w:p w:rsidR="000D29B2" w:rsidRDefault="000D2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Content>
      <w:p w:rsidR="00A04FFC" w:rsidRPr="008E2147" w:rsidRDefault="00A04FFC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EC3529">
          <w:rPr>
            <w:noProof/>
          </w:rPr>
          <w:t>2</w:t>
        </w:r>
        <w:r w:rsidRPr="008E2147">
          <w:fldChar w:fldCharType="end"/>
        </w:r>
      </w:p>
    </w:sdtContent>
  </w:sdt>
  <w:p w:rsidR="00A04FFC" w:rsidRDefault="00A04FF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FFC" w:rsidRDefault="00A04FFC" w:rsidP="00555676">
    <w:pPr>
      <w:pStyle w:val="ae"/>
    </w:pPr>
  </w:p>
  <w:p w:rsidR="00A04FFC" w:rsidRPr="00555676" w:rsidRDefault="00A04FFC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Content>
      <w:p w:rsidR="00A04FFC" w:rsidRDefault="00A04FFC">
        <w:pPr>
          <w:pStyle w:val="ae"/>
          <w:jc w:val="center"/>
        </w:pPr>
      </w:p>
      <w:p w:rsidR="00A04FFC" w:rsidRDefault="00A04FF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D2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04FFC" w:rsidRDefault="00A04FFC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FFC" w:rsidRDefault="00A04FFC">
    <w:pPr>
      <w:pStyle w:val="ae"/>
      <w:jc w:val="center"/>
    </w:pPr>
  </w:p>
  <w:p w:rsidR="00A04FFC" w:rsidRDefault="00A04FF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D2513"/>
    <w:rsid w:val="000D29B2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C04"/>
    <w:rsid w:val="002F48D0"/>
    <w:rsid w:val="002F75E9"/>
    <w:rsid w:val="002F7D4B"/>
    <w:rsid w:val="00305602"/>
    <w:rsid w:val="00306F67"/>
    <w:rsid w:val="00310967"/>
    <w:rsid w:val="00316696"/>
    <w:rsid w:val="00320DD6"/>
    <w:rsid w:val="00324D9D"/>
    <w:rsid w:val="003251B1"/>
    <w:rsid w:val="00326B2F"/>
    <w:rsid w:val="003328ED"/>
    <w:rsid w:val="00333F34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45F"/>
    <w:rsid w:val="00444E1D"/>
    <w:rsid w:val="004511E7"/>
    <w:rsid w:val="0045314A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A039B"/>
    <w:rsid w:val="005A1CD1"/>
    <w:rsid w:val="005A334A"/>
    <w:rsid w:val="005A57F4"/>
    <w:rsid w:val="005B2B4E"/>
    <w:rsid w:val="005B399F"/>
    <w:rsid w:val="005B51E3"/>
    <w:rsid w:val="005B5802"/>
    <w:rsid w:val="005B6144"/>
    <w:rsid w:val="005C0927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4130"/>
    <w:rsid w:val="0080472B"/>
    <w:rsid w:val="00804972"/>
    <w:rsid w:val="00813EB3"/>
    <w:rsid w:val="00815D32"/>
    <w:rsid w:val="008177E6"/>
    <w:rsid w:val="008216EC"/>
    <w:rsid w:val="00822C03"/>
    <w:rsid w:val="00822E4B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2136"/>
    <w:rsid w:val="00962526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1D2A"/>
    <w:rsid w:val="009E1499"/>
    <w:rsid w:val="009E277A"/>
    <w:rsid w:val="009E39D8"/>
    <w:rsid w:val="009F09FE"/>
    <w:rsid w:val="009F0D8A"/>
    <w:rsid w:val="009F7585"/>
    <w:rsid w:val="00A016AD"/>
    <w:rsid w:val="00A01F68"/>
    <w:rsid w:val="00A03D32"/>
    <w:rsid w:val="00A04FFC"/>
    <w:rsid w:val="00A238F9"/>
    <w:rsid w:val="00A25969"/>
    <w:rsid w:val="00A27FFB"/>
    <w:rsid w:val="00A3031D"/>
    <w:rsid w:val="00A31E6F"/>
    <w:rsid w:val="00A3570B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7CB6"/>
    <w:rsid w:val="00B37D06"/>
    <w:rsid w:val="00B37E5D"/>
    <w:rsid w:val="00B41BE2"/>
    <w:rsid w:val="00B45939"/>
    <w:rsid w:val="00B5154F"/>
    <w:rsid w:val="00B5379C"/>
    <w:rsid w:val="00B546E9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B15"/>
    <w:rsid w:val="00C21E7D"/>
    <w:rsid w:val="00C234A6"/>
    <w:rsid w:val="00C258E0"/>
    <w:rsid w:val="00C35DC6"/>
    <w:rsid w:val="00C368A7"/>
    <w:rsid w:val="00C40824"/>
    <w:rsid w:val="00C41413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95FD6"/>
    <w:rsid w:val="00C968B0"/>
    <w:rsid w:val="00CA1D53"/>
    <w:rsid w:val="00CA251C"/>
    <w:rsid w:val="00CA2CA5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37F6"/>
    <w:rsid w:val="00D23E8A"/>
    <w:rsid w:val="00D25E95"/>
    <w:rsid w:val="00D363F8"/>
    <w:rsid w:val="00D42F44"/>
    <w:rsid w:val="00D53E6D"/>
    <w:rsid w:val="00D545FD"/>
    <w:rsid w:val="00D54663"/>
    <w:rsid w:val="00D57A84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3529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21DE"/>
    <w:rsid w:val="00F30D68"/>
    <w:rsid w:val="00F31257"/>
    <w:rsid w:val="00F4051E"/>
    <w:rsid w:val="00F41639"/>
    <w:rsid w:val="00F44542"/>
    <w:rsid w:val="00F4759F"/>
    <w:rsid w:val="00F50A50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821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8777-3B26-4A20-89FE-70339B1CA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23</Pages>
  <Words>6818</Words>
  <Characters>38865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64</cp:revision>
  <cp:lastPrinted>2023-12-11T10:58:00Z</cp:lastPrinted>
  <dcterms:created xsi:type="dcterms:W3CDTF">2022-11-08T09:34:00Z</dcterms:created>
  <dcterms:modified xsi:type="dcterms:W3CDTF">2023-12-11T11:05:00Z</dcterms:modified>
</cp:coreProperties>
</file>